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6" w:rsidRDefault="005E3ED5" w:rsidP="006D3EF6">
      <w:pPr>
        <w:jc w:val="center"/>
        <w:rPr>
          <w:rFonts w:ascii="Arial Black" w:eastAsia="Arial Black" w:hAnsi="Arial Black" w:cs="Arial Black"/>
          <w:sz w:val="36"/>
        </w:rPr>
      </w:pPr>
      <w:r>
        <w:rPr>
          <w:rFonts w:ascii="Arial Black" w:eastAsia="Arial Black" w:hAnsi="Arial Black" w:cs="Arial Black"/>
          <w:sz w:val="36"/>
        </w:rPr>
        <w:t xml:space="preserve">V </w:t>
      </w:r>
      <w:r w:rsidR="006D3EF6">
        <w:rPr>
          <w:rFonts w:ascii="Arial Black" w:eastAsia="Arial Black" w:hAnsi="Arial Black" w:cs="Arial Black"/>
          <w:sz w:val="36"/>
        </w:rPr>
        <w:t>OLESZYCE PÓŁMARATON</w:t>
      </w:r>
    </w:p>
    <w:p w:rsidR="006D3EF6" w:rsidRDefault="005E3ED5" w:rsidP="006D3EF6">
      <w:pPr>
        <w:jc w:val="center"/>
        <w:rPr>
          <w:rFonts w:ascii="Arial Black" w:eastAsia="Arial Black" w:hAnsi="Arial Black" w:cs="Arial Black"/>
          <w:sz w:val="36"/>
        </w:rPr>
      </w:pPr>
      <w:r>
        <w:rPr>
          <w:rFonts w:ascii="Arial Black" w:eastAsia="Arial Black" w:hAnsi="Arial Black" w:cs="Arial Black"/>
          <w:sz w:val="36"/>
        </w:rPr>
        <w:t>IV</w:t>
      </w:r>
      <w:r w:rsidR="006D3EF6">
        <w:rPr>
          <w:rFonts w:ascii="Arial Black" w:eastAsia="Arial Black" w:hAnsi="Arial Black" w:cs="Arial Black"/>
          <w:sz w:val="36"/>
        </w:rPr>
        <w:t xml:space="preserve"> OLESZYCE NORDIC WALKING</w:t>
      </w:r>
    </w:p>
    <w:p w:rsidR="006D3EF6" w:rsidRDefault="00297086" w:rsidP="006D3EF6">
      <w:pPr>
        <w:jc w:val="center"/>
        <w:rPr>
          <w:rFonts w:ascii="Arial Black" w:eastAsia="Arial Black" w:hAnsi="Arial Black" w:cs="Arial Black"/>
          <w:sz w:val="36"/>
        </w:rPr>
      </w:pPr>
      <w:r>
        <w:rPr>
          <w:rFonts w:ascii="Arial Black" w:eastAsia="Arial Black" w:hAnsi="Arial Black" w:cs="Arial Black"/>
          <w:sz w:val="36"/>
        </w:rPr>
        <w:t xml:space="preserve">(Biegam bo lubię </w:t>
      </w:r>
      <w:r w:rsidR="005E3ED5">
        <w:rPr>
          <w:rFonts w:ascii="Arial Black" w:eastAsia="Arial Black" w:hAnsi="Arial Black" w:cs="Arial Black"/>
          <w:sz w:val="36"/>
        </w:rPr>
        <w:t>lasy</w:t>
      </w:r>
      <w:r w:rsidR="006D3EF6">
        <w:rPr>
          <w:rFonts w:ascii="Arial Black" w:eastAsia="Arial Black" w:hAnsi="Arial Black" w:cs="Arial Black"/>
          <w:sz w:val="36"/>
        </w:rPr>
        <w:t>)</w:t>
      </w:r>
    </w:p>
    <w:p w:rsidR="006D3EF6" w:rsidRPr="003272BA" w:rsidRDefault="006D3EF6" w:rsidP="006D3EF6">
      <w:pPr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1. CEL ZAWODÓW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1. Promocja miasta i gminy Oleszyce, gminy Stary Dzików i powiatu lubaczowskiego, jako miejsca przyjaznego dla ludzi aktywnych.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2. Integracja środowiska biegaczy i miłośników </w:t>
      </w:r>
      <w:proofErr w:type="spellStart"/>
      <w:r>
        <w:rPr>
          <w:rFonts w:eastAsia="Calibri" w:cs="Calibri"/>
        </w:rPr>
        <w:t>Nordic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Walking</w:t>
      </w:r>
      <w:proofErr w:type="spellEnd"/>
      <w:r>
        <w:rPr>
          <w:rFonts w:eastAsia="Calibri" w:cs="Calibri"/>
        </w:rPr>
        <w:t>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3. Promocja terenów leśnych Nadleśnictwa Oleszyce, jako idealnego miejsca do rekreacji </w:t>
      </w:r>
      <w:r w:rsidR="005E3ED5">
        <w:rPr>
          <w:rFonts w:eastAsia="Calibri" w:cs="Calibri"/>
        </w:rPr>
        <w:t xml:space="preserve">                       </w:t>
      </w:r>
      <w:r>
        <w:rPr>
          <w:rFonts w:eastAsia="Calibri" w:cs="Calibri"/>
        </w:rPr>
        <w:t>i wypoczynku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4.Promocja biegania i </w:t>
      </w:r>
      <w:proofErr w:type="spellStart"/>
      <w:r>
        <w:rPr>
          <w:rFonts w:eastAsia="Calibri" w:cs="Calibri"/>
        </w:rPr>
        <w:t>Nordic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Walking</w:t>
      </w:r>
      <w:proofErr w:type="spellEnd"/>
      <w:r>
        <w:rPr>
          <w:rFonts w:eastAsia="Calibri" w:cs="Calibri"/>
        </w:rPr>
        <w:t xml:space="preserve"> jako leku na długowieczność.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5. Budowanie społeczeństwa obywatelskiego w oparciu o ideę wolontariatu i filantropii.</w:t>
      </w:r>
    </w:p>
    <w:p w:rsidR="006D3EF6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2. ORGANIZATORZY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1.  Stowarzyszenie ,,Czas na pomoc” w Oleszycach 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2.  </w:t>
      </w:r>
      <w:r w:rsidR="005E3ED5">
        <w:rPr>
          <w:rFonts w:eastAsia="Calibri" w:cs="Calibri"/>
        </w:rPr>
        <w:t>Nadleśnictwo Oleszyce.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3.  </w:t>
      </w:r>
      <w:r w:rsidR="001C20DE">
        <w:rPr>
          <w:rFonts w:eastAsia="Calibri" w:cs="Calibri"/>
        </w:rPr>
        <w:t>Starostwo Powiatowe w Lubaczowie.</w:t>
      </w:r>
      <w:r w:rsidRPr="0064702C">
        <w:rPr>
          <w:rFonts w:eastAsia="Calibri" w:cs="Calibri"/>
        </w:rPr>
        <w:t xml:space="preserve"> </w:t>
      </w:r>
    </w:p>
    <w:p w:rsidR="006D3EF6" w:rsidRDefault="005E3ED5" w:rsidP="006D3EF6">
      <w:pPr>
        <w:rPr>
          <w:rFonts w:eastAsia="Calibri" w:cs="Calibri"/>
        </w:rPr>
      </w:pPr>
      <w:r>
        <w:rPr>
          <w:rFonts w:eastAsia="Calibri" w:cs="Calibri"/>
        </w:rPr>
        <w:t>4.  Urząd Gminy w Starym Dzikowie.</w:t>
      </w:r>
    </w:p>
    <w:p w:rsidR="006D3EF6" w:rsidRDefault="005E3ED5" w:rsidP="006D3EF6">
      <w:pPr>
        <w:rPr>
          <w:rFonts w:eastAsia="Calibri" w:cs="Calibri"/>
        </w:rPr>
      </w:pPr>
      <w:r>
        <w:rPr>
          <w:rFonts w:eastAsia="Calibri" w:cs="Calibri"/>
        </w:rPr>
        <w:t xml:space="preserve">5. </w:t>
      </w:r>
      <w:r w:rsidR="001C20DE">
        <w:rPr>
          <w:rFonts w:eastAsia="Calibri" w:cs="Calibri"/>
        </w:rPr>
        <w:t>Urząd Miasta i Gminy w Oleszycach.</w:t>
      </w:r>
    </w:p>
    <w:p w:rsidR="006D3EF6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3. TERMIN I MIEJSCE</w:t>
      </w:r>
    </w:p>
    <w:p w:rsidR="006D3EF6" w:rsidRDefault="006D3EF6" w:rsidP="000E4CA8">
      <w:pPr>
        <w:rPr>
          <w:rFonts w:eastAsia="Calibri" w:cs="Calibri"/>
        </w:rPr>
      </w:pPr>
      <w:r>
        <w:rPr>
          <w:rFonts w:eastAsia="Calibri" w:cs="Calibri"/>
        </w:rPr>
        <w:t>1. Zawody odbędą  się dnia</w:t>
      </w:r>
      <w:r w:rsidR="00873B92">
        <w:rPr>
          <w:rFonts w:eastAsia="Calibri" w:cs="Calibri"/>
          <w:b/>
        </w:rPr>
        <w:t xml:space="preserve"> 11 lutego 2018</w:t>
      </w:r>
      <w:r>
        <w:rPr>
          <w:rFonts w:eastAsia="Calibri" w:cs="Calibri"/>
          <w:b/>
        </w:rPr>
        <w:t>r.</w:t>
      </w:r>
      <w:r w:rsidR="005E3ED5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(niedziela).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 </w:t>
      </w:r>
      <w:r w:rsidRPr="00147DC7">
        <w:rPr>
          <w:rFonts w:eastAsia="Calibri" w:cs="Calibri"/>
        </w:rPr>
        <w:t xml:space="preserve">Start </w:t>
      </w:r>
      <w:r w:rsidRPr="00147DC7">
        <w:rPr>
          <w:rFonts w:eastAsia="Calibri" w:cs="Calibri"/>
          <w:b/>
        </w:rPr>
        <w:t xml:space="preserve"> o godz. 1</w:t>
      </w:r>
      <w:r>
        <w:rPr>
          <w:rFonts w:eastAsia="Calibri" w:cs="Calibri"/>
          <w:b/>
        </w:rPr>
        <w:t>1.00.</w:t>
      </w:r>
      <w:r>
        <w:rPr>
          <w:rFonts w:eastAsia="Calibri" w:cs="Calibri"/>
        </w:rPr>
        <w:t xml:space="preserve"> Półmaraton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na trasie 2 pętli : I- 9.4 </w:t>
      </w:r>
      <w:r w:rsidR="00297086">
        <w:rPr>
          <w:rFonts w:eastAsia="Calibri" w:cs="Calibri"/>
        </w:rPr>
        <w:t>km i II- 11.7 km.  W</w:t>
      </w:r>
      <w:r>
        <w:rPr>
          <w:rFonts w:eastAsia="Calibri" w:cs="Calibri"/>
        </w:rPr>
        <w:t xml:space="preserve">yścig  </w:t>
      </w:r>
      <w:proofErr w:type="spellStart"/>
      <w:r>
        <w:rPr>
          <w:rFonts w:eastAsia="Calibri" w:cs="Calibri"/>
        </w:rPr>
        <w:t>Nordic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Walking</w:t>
      </w:r>
      <w:proofErr w:type="spellEnd"/>
      <w:r>
        <w:rPr>
          <w:rFonts w:eastAsia="Calibri" w:cs="Calibri"/>
        </w:rPr>
        <w:t xml:space="preserve"> na dystansie 1 pętli -9.4km</w:t>
      </w:r>
      <w:r w:rsidR="000E4CA8">
        <w:rPr>
          <w:rFonts w:eastAsia="Calibri" w:cs="Calibri"/>
        </w:rPr>
        <w:t>. Trasa może ulec zmianie w zależności od warunków pogodowych.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2. Start i meta biegu znajdować się będzie pod Leśniczówką </w:t>
      </w:r>
      <w:proofErr w:type="spellStart"/>
      <w:r>
        <w:rPr>
          <w:rFonts w:eastAsia="Calibri" w:cs="Calibri"/>
        </w:rPr>
        <w:t>Zabiała</w:t>
      </w:r>
      <w:proofErr w:type="spellEnd"/>
      <w:r>
        <w:rPr>
          <w:rFonts w:eastAsia="Calibri" w:cs="Calibri"/>
        </w:rPr>
        <w:t xml:space="preserve">. 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3. Szczegółowe trasy i regulamin zostanie umieszczone na stronach  internetowych </w:t>
      </w:r>
      <w:r w:rsidRPr="00FB3EE9">
        <w:rPr>
          <w:rFonts w:eastAsia="Calibri" w:cs="Calibri"/>
          <w:color w:val="FF0000"/>
        </w:rPr>
        <w:t xml:space="preserve">www.czasnapomoc.iap.pl, </w:t>
      </w:r>
      <w:proofErr w:type="spellStart"/>
      <w:r w:rsidRPr="00FB3EE9">
        <w:rPr>
          <w:rFonts w:eastAsia="Calibri" w:cs="Calibri"/>
          <w:color w:val="FF0000"/>
        </w:rPr>
        <w:t>www.</w:t>
      </w:r>
      <w:r w:rsidRPr="00FB3EE9">
        <w:rPr>
          <w:color w:val="FF0000"/>
        </w:rPr>
        <w:t>maratonypolskie</w:t>
      </w:r>
      <w:proofErr w:type="spellEnd"/>
      <w:r w:rsidRPr="00FB3EE9">
        <w:rPr>
          <w:color w:val="FF0000"/>
        </w:rPr>
        <w:t xml:space="preserve"> .</w:t>
      </w:r>
      <w:proofErr w:type="spellStart"/>
      <w:r w:rsidRPr="00FB3EE9">
        <w:rPr>
          <w:color w:val="FF0000"/>
        </w:rPr>
        <w:t>pl</w:t>
      </w:r>
      <w:proofErr w:type="spellEnd"/>
    </w:p>
    <w:p w:rsidR="006D3EF6" w:rsidRDefault="006D3EF6" w:rsidP="006D3EF6">
      <w:pPr>
        <w:rPr>
          <w:rFonts w:eastAsia="Calibri" w:cs="Calibri"/>
          <w:b/>
        </w:rPr>
      </w:pPr>
      <w:r>
        <w:rPr>
          <w:rFonts w:eastAsia="Calibri" w:cs="Calibri"/>
        </w:rPr>
        <w:t xml:space="preserve">4. Długość trasy półmaratonu:  </w:t>
      </w:r>
      <w:r>
        <w:rPr>
          <w:rFonts w:eastAsia="Calibri" w:cs="Calibri"/>
          <w:b/>
        </w:rPr>
        <w:t xml:space="preserve">21,097km.-bez atestu,  </w:t>
      </w:r>
      <w:proofErr w:type="spellStart"/>
      <w:r w:rsidRPr="00C057D0">
        <w:rPr>
          <w:rFonts w:eastAsia="Calibri" w:cs="Calibri"/>
        </w:rPr>
        <w:t>Nordic</w:t>
      </w:r>
      <w:proofErr w:type="spellEnd"/>
      <w:r w:rsidRPr="00C057D0">
        <w:rPr>
          <w:rFonts w:eastAsia="Calibri" w:cs="Calibri"/>
        </w:rPr>
        <w:t xml:space="preserve"> </w:t>
      </w:r>
      <w:proofErr w:type="spellStart"/>
      <w:r w:rsidRPr="00C057D0">
        <w:rPr>
          <w:rFonts w:eastAsia="Calibri" w:cs="Calibri"/>
        </w:rPr>
        <w:t>Walking</w:t>
      </w:r>
      <w:proofErr w:type="spellEnd"/>
      <w:r w:rsidRPr="00C057D0">
        <w:rPr>
          <w:rFonts w:eastAsia="Calibri" w:cs="Calibri"/>
        </w:rPr>
        <w:t xml:space="preserve"> :</w:t>
      </w:r>
      <w:r>
        <w:rPr>
          <w:rFonts w:eastAsia="Calibri" w:cs="Calibri"/>
          <w:b/>
        </w:rPr>
        <w:t xml:space="preserve">  9,4 km.- bez atestu.</w:t>
      </w:r>
    </w:p>
    <w:p w:rsidR="000E4CA8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5. Biuro zawodów otwarte w dniu zawodów od godz. 9.00 – Leśniczówka </w:t>
      </w:r>
      <w:proofErr w:type="spellStart"/>
      <w:r>
        <w:rPr>
          <w:rFonts w:eastAsia="Calibri" w:cs="Calibri"/>
        </w:rPr>
        <w:t>Zabiała</w:t>
      </w:r>
      <w:proofErr w:type="spellEnd"/>
      <w:r>
        <w:rPr>
          <w:rFonts w:eastAsia="Calibri" w:cs="Calibri"/>
        </w:rPr>
        <w:t xml:space="preserve"> .</w:t>
      </w:r>
    </w:p>
    <w:p w:rsidR="000555C0" w:rsidRDefault="000555C0" w:rsidP="006D3EF6">
      <w:pPr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6. Organizator o godz. 10,00 zapewnia udział  na miejscu zawodów w niedzielnej Mszy św. </w:t>
      </w:r>
      <w:r w:rsidR="00865787">
        <w:rPr>
          <w:rFonts w:eastAsia="Calibri" w:cs="Calibri"/>
        </w:rPr>
        <w:t>p</w:t>
      </w:r>
      <w:r>
        <w:rPr>
          <w:rFonts w:eastAsia="Calibri" w:cs="Calibri"/>
        </w:rPr>
        <w:t>olowej dl</w:t>
      </w:r>
      <w:r w:rsidR="00865787">
        <w:rPr>
          <w:rFonts w:eastAsia="Calibri" w:cs="Calibri"/>
        </w:rPr>
        <w:t xml:space="preserve">a uczestników biegu odprawionej </w:t>
      </w:r>
      <w:r>
        <w:rPr>
          <w:rFonts w:eastAsia="Calibri" w:cs="Calibri"/>
        </w:rPr>
        <w:t xml:space="preserve">przez biegających księży. </w:t>
      </w:r>
    </w:p>
    <w:p w:rsidR="006D3EF6" w:rsidRPr="009960A1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4. TRASA</w:t>
      </w:r>
    </w:p>
    <w:p w:rsidR="006D3EF6" w:rsidRDefault="005E3ED5" w:rsidP="001C20DE">
      <w:pPr>
        <w:ind w:firstLine="708"/>
        <w:jc w:val="both"/>
        <w:rPr>
          <w:rFonts w:eastAsia="Calibri" w:cs="Calibri"/>
        </w:rPr>
      </w:pPr>
      <w:r>
        <w:rPr>
          <w:rFonts w:eastAsia="Calibri" w:cs="Calibri"/>
        </w:rPr>
        <w:t xml:space="preserve">Trasa wytyczona </w:t>
      </w:r>
      <w:r w:rsidR="006D3EF6">
        <w:rPr>
          <w:rFonts w:eastAsia="Calibri" w:cs="Calibri"/>
        </w:rPr>
        <w:t xml:space="preserve">na terenie Lasów Państwowych Nadleśnictwa Oleszyce, w większości asfaltowa (możliwość pokrywy śnieżnej), ok. 4km poprowadzona przez utwardzone dukty leśne. </w:t>
      </w:r>
      <w:r w:rsidR="006D3EF6">
        <w:rPr>
          <w:rFonts w:eastAsia="Calibri" w:cs="Calibri"/>
        </w:rPr>
        <w:br/>
        <w:t>W razie dużych opadów śniegu trasa  zostanie odśnieżona przed startem. W 100% przebiega</w:t>
      </w:r>
      <w:r>
        <w:rPr>
          <w:rFonts w:eastAsia="Calibri" w:cs="Calibri"/>
        </w:rPr>
        <w:t xml:space="preserve"> przez las, na całości jest </w:t>
      </w:r>
      <w:r w:rsidR="006D3EF6">
        <w:rPr>
          <w:rFonts w:eastAsia="Calibri" w:cs="Calibri"/>
        </w:rPr>
        <w:t xml:space="preserve"> zamknięty ruch kołowy, oraz zostanie oznaczona pionowo co 1 km. Na wszystkich kluczowych zakrętach i rozwidleniach trasa</w:t>
      </w:r>
      <w:r>
        <w:rPr>
          <w:rFonts w:eastAsia="Calibri" w:cs="Calibri"/>
        </w:rPr>
        <w:t xml:space="preserve"> będzie </w:t>
      </w:r>
      <w:r w:rsidR="006D3EF6">
        <w:rPr>
          <w:rFonts w:eastAsia="Calibri" w:cs="Calibri"/>
        </w:rPr>
        <w:t xml:space="preserve"> zabezpieczona będzie przez wolontariuszy.</w:t>
      </w:r>
      <w:bookmarkStart w:id="0" w:name="_GoBack"/>
      <w:bookmarkEnd w:id="0"/>
    </w:p>
    <w:p w:rsidR="006D3EF6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5. PUNKTY ODŻYWIANIA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1. Punkty odżywiania zaopatrzone w napój izotoni</w:t>
      </w:r>
      <w:r w:rsidR="003D55FC">
        <w:rPr>
          <w:rFonts w:eastAsia="Calibri" w:cs="Calibri"/>
        </w:rPr>
        <w:t xml:space="preserve">czny, wodę niegazowaną i węglowodany </w:t>
      </w:r>
      <w:r>
        <w:rPr>
          <w:rFonts w:eastAsia="Calibri" w:cs="Calibri"/>
        </w:rPr>
        <w:t xml:space="preserve">będą  na  5, 10 i 16 km dla biegaczy i na 5 km dla </w:t>
      </w:r>
      <w:proofErr w:type="spellStart"/>
      <w:r>
        <w:rPr>
          <w:rFonts w:eastAsia="Calibri" w:cs="Calibri"/>
        </w:rPr>
        <w:t>Nordic</w:t>
      </w:r>
      <w:proofErr w:type="spellEnd"/>
      <w:r>
        <w:rPr>
          <w:rFonts w:eastAsia="Calibri" w:cs="Calibri"/>
        </w:rPr>
        <w:t>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2. Na mecie zawodów zorganizowane będzie ognisko. Kiełbasę, dodatki, ciepłe napoje dla uczestników zapewniają  organizatorzy. Dobrą zabawę i humor  zapewniają uczestnicy.</w:t>
      </w:r>
    </w:p>
    <w:p w:rsidR="006D3EF6" w:rsidRPr="000E4CA8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3. Bezpośrednio po biegu zapraszamy  na grochówkę</w:t>
      </w:r>
      <w:r w:rsidR="005E3ED5">
        <w:rPr>
          <w:rFonts w:eastAsia="Calibri" w:cs="Calibri"/>
        </w:rPr>
        <w:t xml:space="preserve"> z kuchni polowej lub danie wegetariańskie. </w:t>
      </w:r>
      <w:r>
        <w:rPr>
          <w:rFonts w:eastAsia="Calibri" w:cs="Calibri"/>
        </w:rPr>
        <w:t>.</w:t>
      </w:r>
      <w:r>
        <w:rPr>
          <w:rFonts w:eastAsia="Calibri" w:cs="Calibri"/>
          <w:b/>
        </w:rPr>
        <w:t xml:space="preserve"> W</w:t>
      </w:r>
      <w:r w:rsidR="005E3ED5">
        <w:rPr>
          <w:rFonts w:eastAsia="Calibri" w:cs="Calibri"/>
          <w:b/>
        </w:rPr>
        <w:t xml:space="preserve"> formularzu zgłoszeniowym prosimy </w:t>
      </w:r>
      <w:r>
        <w:rPr>
          <w:rFonts w:eastAsia="Calibri" w:cs="Calibri"/>
          <w:b/>
        </w:rPr>
        <w:t xml:space="preserve"> o wybranie  opcji ,,wegetariańskie" lub ,,grochówka".</w:t>
      </w:r>
      <w:r w:rsidR="000E4CA8">
        <w:rPr>
          <w:rFonts w:eastAsia="Calibri" w:cs="Calibri"/>
          <w:b/>
        </w:rPr>
        <w:t xml:space="preserve"> </w:t>
      </w:r>
      <w:r w:rsidR="000E4CA8">
        <w:rPr>
          <w:rFonts w:eastAsia="Calibri" w:cs="Calibri"/>
        </w:rPr>
        <w:t xml:space="preserve">Wydawanie dania wegetariańskiego tylko za okazaniem numeru startowego. </w:t>
      </w:r>
      <w:r w:rsidR="00DB2B60">
        <w:rPr>
          <w:rFonts w:eastAsia="Calibri" w:cs="Calibri"/>
        </w:rPr>
        <w:t xml:space="preserve">Grochówka dla wszystkich </w:t>
      </w:r>
      <w:r w:rsidR="001C20DE">
        <w:rPr>
          <w:rFonts w:eastAsia="Calibri" w:cs="Calibri"/>
        </w:rPr>
        <w:t>chętnych</w:t>
      </w:r>
      <w:r w:rsidR="00DB2B60">
        <w:rPr>
          <w:rFonts w:eastAsia="Calibri" w:cs="Calibri"/>
        </w:rPr>
        <w:t>.</w:t>
      </w:r>
    </w:p>
    <w:p w:rsidR="006D3EF6" w:rsidRDefault="006D3EF6" w:rsidP="006D3EF6">
      <w:pPr>
        <w:rPr>
          <w:rFonts w:eastAsia="Calibri" w:cs="Calibri"/>
        </w:rPr>
      </w:pPr>
    </w:p>
    <w:p w:rsidR="006D3EF6" w:rsidRDefault="006D3EF6" w:rsidP="006D3EF6">
      <w:pPr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6.  ZASADY UCZESTNICTWA</w:t>
      </w:r>
    </w:p>
    <w:p w:rsidR="006D3EF6" w:rsidRPr="00F81273" w:rsidRDefault="006D3EF6" w:rsidP="006D3EF6">
      <w:pPr>
        <w:jc w:val="both"/>
        <w:rPr>
          <w:rFonts w:cs="Calibri"/>
        </w:rPr>
      </w:pPr>
      <w:r>
        <w:rPr>
          <w:rFonts w:eastAsia="Calibri" w:cs="Calibri"/>
        </w:rPr>
        <w:t xml:space="preserve">1. </w:t>
      </w:r>
      <w:r w:rsidRPr="00F81273">
        <w:rPr>
          <w:rFonts w:eastAsia="Calibri" w:cs="Calibri"/>
        </w:rPr>
        <w:t xml:space="preserve">Zawodnicy obowiązkowo wypełniają „Oświadczenie” </w:t>
      </w:r>
      <w:r>
        <w:rPr>
          <w:rFonts w:eastAsia="Calibri" w:cs="Calibri"/>
        </w:rPr>
        <w:t xml:space="preserve">z własnoręcznym podpisem (załącznik nr 1 regulaminu), </w:t>
      </w:r>
      <w:r w:rsidRPr="00F81273">
        <w:rPr>
          <w:rFonts w:eastAsia="Calibri" w:cs="Calibri"/>
        </w:rPr>
        <w:t>że ich stan zdro</w:t>
      </w:r>
      <w:r>
        <w:rPr>
          <w:rFonts w:eastAsia="Calibri" w:cs="Calibri"/>
        </w:rPr>
        <w:t>wia pozwala na udział w zawodach</w:t>
      </w:r>
      <w:r w:rsidRPr="00F81273">
        <w:rPr>
          <w:rFonts w:eastAsia="Calibri" w:cs="Calibri"/>
        </w:rPr>
        <w:t xml:space="preserve">, startują na własną odpowiedzialność,  oraz wyrażają zgodę na przetwarzanie danych osobowych. 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2. Każdy uczestnik zawodów  jest </w:t>
      </w:r>
      <w:r w:rsidRPr="00DB2B60">
        <w:rPr>
          <w:rFonts w:eastAsia="Calibri" w:cs="Calibri"/>
          <w:b/>
        </w:rPr>
        <w:t>zobowiązany</w:t>
      </w:r>
      <w:r>
        <w:rPr>
          <w:rFonts w:eastAsia="Calibri" w:cs="Calibri"/>
        </w:rPr>
        <w:t xml:space="preserve"> do umieszczenia numeru startowego w miejscu widocznym, na wysokości klatki piersiowej lub</w:t>
      </w:r>
      <w:r w:rsidR="006905F5">
        <w:rPr>
          <w:rFonts w:eastAsia="Calibri" w:cs="Calibri"/>
        </w:rPr>
        <w:t xml:space="preserve"> pasa  pod karą dyskwalifikac</w:t>
      </w:r>
      <w:r w:rsidR="000546F7">
        <w:rPr>
          <w:rFonts w:eastAsia="Calibri" w:cs="Calibri"/>
        </w:rPr>
        <w:t xml:space="preserve">ji, oraz umocowania </w:t>
      </w:r>
      <w:proofErr w:type="spellStart"/>
      <w:r w:rsidR="000546F7">
        <w:rPr>
          <w:rFonts w:eastAsia="Calibri" w:cs="Calibri"/>
        </w:rPr>
        <w:t>chipa</w:t>
      </w:r>
      <w:proofErr w:type="spellEnd"/>
      <w:r w:rsidR="006905F5">
        <w:rPr>
          <w:rFonts w:eastAsia="Calibri" w:cs="Calibri"/>
        </w:rPr>
        <w:t xml:space="preserve"> pomiarowego na</w:t>
      </w:r>
      <w:r w:rsidR="000546F7">
        <w:rPr>
          <w:rFonts w:eastAsia="Calibri" w:cs="Calibri"/>
        </w:rPr>
        <w:t xml:space="preserve"> bucie lub nodze poniżej kolana,  który </w:t>
      </w:r>
      <w:r w:rsidR="000546F7" w:rsidRPr="00DB2B60">
        <w:rPr>
          <w:rFonts w:eastAsia="Calibri" w:cs="Calibri"/>
          <w:b/>
        </w:rPr>
        <w:t xml:space="preserve">należy </w:t>
      </w:r>
      <w:r w:rsidR="00DB2B60" w:rsidRPr="00DB2B60">
        <w:rPr>
          <w:rFonts w:eastAsia="Calibri" w:cs="Calibri"/>
          <w:b/>
        </w:rPr>
        <w:t>zwrócić</w:t>
      </w:r>
      <w:r w:rsidR="00DB2B60">
        <w:rPr>
          <w:rFonts w:eastAsia="Calibri" w:cs="Calibri"/>
        </w:rPr>
        <w:t xml:space="preserve"> w strefie mety.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3. Warunkiem sklasyfikowania zawodnika jest pokonanie  zatwierdzonej trasy w regulaminowym czasie </w:t>
      </w:r>
      <w:r>
        <w:rPr>
          <w:rFonts w:eastAsia="Calibri" w:cs="Calibri"/>
          <w:b/>
        </w:rPr>
        <w:t>3 godzin</w:t>
      </w:r>
      <w:r>
        <w:rPr>
          <w:rFonts w:eastAsia="Calibri" w:cs="Calibri"/>
        </w:rPr>
        <w:t>. Zawodnicy którzy nie ukończą biegu lub marszu do 14.00 zobowiązani są do przerwania biegu i dojechania do mety pojazdem z napisem „Koniec Biegu". Ktokolwiek pozostanie na trasie po upływie tego czasu, ponosi za to odpowiedzialność, stosownie do obowiązujących przepisów ruchu drogowego oraz Kodeksu Cywilnego.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4. W zawodach  mogą uczestniczyć </w:t>
      </w:r>
      <w:r w:rsidRPr="005C2D35">
        <w:rPr>
          <w:rFonts w:eastAsia="Calibri" w:cs="Calibri"/>
          <w:b/>
        </w:rPr>
        <w:t>tylko</w:t>
      </w:r>
      <w:r>
        <w:rPr>
          <w:rFonts w:eastAsia="Calibri" w:cs="Calibri"/>
        </w:rPr>
        <w:t xml:space="preserve"> osoby pełnoletnie.</w:t>
      </w:r>
    </w:p>
    <w:p w:rsidR="00AC0483" w:rsidRPr="00AC0483" w:rsidRDefault="00AC0483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5. </w:t>
      </w:r>
      <w:r w:rsidRPr="00AC0483">
        <w:rPr>
          <w:rFonts w:eastAsia="Calibri" w:cs="Calibri"/>
        </w:rPr>
        <w:t xml:space="preserve">Uczestnicy zmagań </w:t>
      </w:r>
      <w:proofErr w:type="spellStart"/>
      <w:r w:rsidRPr="00AC0483">
        <w:rPr>
          <w:rFonts w:eastAsia="Calibri" w:cs="Calibri"/>
        </w:rPr>
        <w:t>Nordic</w:t>
      </w:r>
      <w:proofErr w:type="spellEnd"/>
      <w:r w:rsidRPr="00AC0483">
        <w:rPr>
          <w:rFonts w:eastAsia="Calibri" w:cs="Calibri"/>
        </w:rPr>
        <w:t xml:space="preserve"> </w:t>
      </w:r>
      <w:proofErr w:type="spellStart"/>
      <w:r w:rsidRPr="00AC0483">
        <w:rPr>
          <w:rFonts w:eastAsia="Calibri" w:cs="Calibri"/>
        </w:rPr>
        <w:t>Walking</w:t>
      </w:r>
      <w:proofErr w:type="spellEnd"/>
      <w:r w:rsidRPr="00AC0483">
        <w:rPr>
          <w:rFonts w:eastAsia="Calibri" w:cs="Calibri"/>
        </w:rPr>
        <w:t xml:space="preserve"> oceniani będą przez sędziów</w:t>
      </w:r>
      <w:r w:rsidR="006746E0">
        <w:rPr>
          <w:rFonts w:eastAsia="Calibri" w:cs="Calibri"/>
          <w:b/>
        </w:rPr>
        <w:t xml:space="preserve">. </w:t>
      </w:r>
      <w:r w:rsidR="006746E0" w:rsidRPr="006746E0">
        <w:rPr>
          <w:rFonts w:eastAsia="Calibri"/>
          <w:b/>
        </w:rPr>
        <w:t>Ż</w:t>
      </w:r>
      <w:r w:rsidR="006746E0" w:rsidRPr="006746E0">
        <w:rPr>
          <w:rFonts w:eastAsia="Calibri" w:cs="Calibri"/>
          <w:b/>
        </w:rPr>
        <w:t>ółt</w:t>
      </w:r>
      <w:r w:rsidR="006746E0">
        <w:rPr>
          <w:rFonts w:eastAsia="Calibri" w:cs="Calibri"/>
          <w:b/>
        </w:rPr>
        <w:t>a kartka</w:t>
      </w:r>
      <w:r>
        <w:rPr>
          <w:rFonts w:eastAsia="Calibri" w:cs="Calibri"/>
          <w:b/>
        </w:rPr>
        <w:t xml:space="preserve"> </w:t>
      </w:r>
      <w:r w:rsidR="006746E0">
        <w:rPr>
          <w:rFonts w:eastAsia="Calibri" w:cs="Calibri"/>
        </w:rPr>
        <w:t>równoznaczna jest 2min. kary, które doliczone zostaną do czasu netto zawodnika na mecie</w:t>
      </w:r>
      <w:r w:rsidR="0083638D">
        <w:rPr>
          <w:rFonts w:eastAsia="Calibri" w:cs="Calibri"/>
        </w:rPr>
        <w:t>. W naszych koleżeńskich zawodach nie ma dyskwalifikacji na trasie. Każdy uczestnik na mecie otrzyma medal.</w:t>
      </w:r>
    </w:p>
    <w:p w:rsidR="006D3EF6" w:rsidRDefault="0083638D" w:rsidP="006D3EF6">
      <w:pPr>
        <w:jc w:val="both"/>
        <w:rPr>
          <w:rFonts w:eastAsia="Calibri" w:cs="Calibri"/>
          <w:b/>
        </w:rPr>
      </w:pPr>
      <w:r>
        <w:rPr>
          <w:rFonts w:eastAsia="Calibri" w:cs="Calibri"/>
        </w:rPr>
        <w:lastRenderedPageBreak/>
        <w:t>6</w:t>
      </w:r>
      <w:r w:rsidR="006D3EF6" w:rsidRPr="009D189E">
        <w:rPr>
          <w:rFonts w:eastAsia="Calibri" w:cs="Calibri"/>
          <w:b/>
        </w:rPr>
        <w:t xml:space="preserve">. Zawodnicy </w:t>
      </w:r>
      <w:proofErr w:type="spellStart"/>
      <w:r w:rsidR="006D3EF6" w:rsidRPr="009D189E">
        <w:rPr>
          <w:rFonts w:eastAsia="Calibri" w:cs="Calibri"/>
          <w:b/>
        </w:rPr>
        <w:t>Nordic</w:t>
      </w:r>
      <w:proofErr w:type="spellEnd"/>
      <w:r w:rsidR="006D3EF6" w:rsidRPr="009D189E">
        <w:rPr>
          <w:rFonts w:eastAsia="Calibri" w:cs="Calibri"/>
          <w:b/>
        </w:rPr>
        <w:t xml:space="preserve"> </w:t>
      </w:r>
      <w:proofErr w:type="spellStart"/>
      <w:r w:rsidR="006D3EF6" w:rsidRPr="009D189E">
        <w:rPr>
          <w:rFonts w:eastAsia="Calibri" w:cs="Calibri"/>
          <w:b/>
        </w:rPr>
        <w:t>Walking</w:t>
      </w:r>
      <w:proofErr w:type="spellEnd"/>
      <w:r w:rsidR="006D3EF6" w:rsidRPr="009D189E">
        <w:rPr>
          <w:rFonts w:eastAsia="Calibri" w:cs="Calibri"/>
          <w:b/>
        </w:rPr>
        <w:t xml:space="preserve"> zobowiązani są do poruszania się prawą stroną trasy, pojedynczo lub maksymalnie we dwie osoby równolegle aby nie tarasować trasy  biegaczom.</w:t>
      </w:r>
      <w:r w:rsidR="000E4CA8">
        <w:rPr>
          <w:rFonts w:eastAsia="Calibri" w:cs="Calibri"/>
          <w:b/>
        </w:rPr>
        <w:t xml:space="preserve"> </w:t>
      </w:r>
    </w:p>
    <w:p w:rsidR="003E1381" w:rsidRPr="003D55FC" w:rsidRDefault="003E1381" w:rsidP="003D55FC">
      <w:pPr>
        <w:rPr>
          <w:rFonts w:asciiTheme="minorHAnsi" w:hAnsiTheme="minorHAnsi" w:cstheme="minorHAnsi"/>
        </w:rPr>
      </w:pPr>
      <w:r>
        <w:rPr>
          <w:rFonts w:eastAsia="Calibri" w:cs="Calibri"/>
        </w:rPr>
        <w:t xml:space="preserve">7. Prowadzona będzie klasyfikacja </w:t>
      </w:r>
      <w:r w:rsidR="003D55FC">
        <w:rPr>
          <w:rFonts w:eastAsia="Calibri" w:cs="Calibri"/>
        </w:rPr>
        <w:t>Leśników.</w:t>
      </w:r>
      <w:r w:rsidR="003D55FC" w:rsidRPr="003D55FC">
        <w:rPr>
          <w:rFonts w:ascii="Arial" w:hAnsi="Arial" w:cs="Arial"/>
          <w:sz w:val="25"/>
          <w:szCs w:val="25"/>
        </w:rPr>
        <w:t xml:space="preserve"> </w:t>
      </w:r>
      <w:r w:rsidR="003D55FC">
        <w:rPr>
          <w:rFonts w:asciiTheme="minorHAnsi" w:hAnsiTheme="minorHAnsi" w:cstheme="minorHAnsi"/>
        </w:rPr>
        <w:t>P</w:t>
      </w:r>
      <w:r w:rsidR="003D55FC" w:rsidRPr="003D55FC">
        <w:rPr>
          <w:rFonts w:asciiTheme="minorHAnsi" w:hAnsiTheme="minorHAnsi" w:cstheme="minorHAnsi"/>
        </w:rPr>
        <w:t>rawo do uczestnictwa</w:t>
      </w:r>
      <w:r w:rsidR="003D55FC">
        <w:rPr>
          <w:rFonts w:asciiTheme="minorHAnsi" w:hAnsiTheme="minorHAnsi" w:cstheme="minorHAnsi"/>
        </w:rPr>
        <w:t xml:space="preserve"> w zawodach  Leśników mają aktualni </w:t>
      </w:r>
      <w:r w:rsidR="003D55FC" w:rsidRPr="003D55FC">
        <w:rPr>
          <w:rFonts w:asciiTheme="minorHAnsi" w:hAnsiTheme="minorHAnsi" w:cstheme="minorHAnsi"/>
        </w:rPr>
        <w:t>i emerytowani pracownicy Lasów Państwowych</w:t>
      </w:r>
      <w:r w:rsidR="003D55FC">
        <w:rPr>
          <w:rFonts w:asciiTheme="minorHAnsi" w:hAnsiTheme="minorHAnsi" w:cstheme="minorHAnsi"/>
        </w:rPr>
        <w:t xml:space="preserve">, oraz pracownicy firm świadczących usługi dla Lasów Państwowych. W formularzu zgłoszeniowym proszę wybrać </w:t>
      </w:r>
      <w:r w:rsidR="006905F5">
        <w:rPr>
          <w:rFonts w:asciiTheme="minorHAnsi" w:hAnsiTheme="minorHAnsi" w:cstheme="minorHAnsi"/>
        </w:rPr>
        <w:t xml:space="preserve">kategorie </w:t>
      </w:r>
      <w:r w:rsidR="006905F5" w:rsidRPr="006905F5">
        <w:rPr>
          <w:rFonts w:asciiTheme="minorHAnsi" w:hAnsiTheme="minorHAnsi" w:cstheme="minorHAnsi"/>
          <w:b/>
        </w:rPr>
        <w:t>,,Leśnicy"</w:t>
      </w:r>
    </w:p>
    <w:p w:rsidR="005E3ED5" w:rsidRDefault="006D3EF6" w:rsidP="006D3EF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6D3EF6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7. ZGŁOSZENIA I OPŁATA STARTOWA</w:t>
      </w:r>
    </w:p>
    <w:p w:rsidR="006D3EF6" w:rsidRDefault="005E3ED5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1. Zgłoszenia do  V</w:t>
      </w:r>
      <w:r w:rsidR="006D3EF6">
        <w:rPr>
          <w:rFonts w:eastAsia="Calibri" w:cs="Calibri"/>
        </w:rPr>
        <w:t xml:space="preserve"> Oleszyce </w:t>
      </w:r>
      <w:proofErr w:type="spellStart"/>
      <w:r w:rsidR="006D3EF6">
        <w:rPr>
          <w:rFonts w:eastAsia="Calibri" w:cs="Calibri"/>
        </w:rPr>
        <w:t>Półmaratonu</w:t>
      </w:r>
      <w:proofErr w:type="spellEnd"/>
      <w:r w:rsidR="006D3EF6">
        <w:rPr>
          <w:rFonts w:eastAsia="Calibri" w:cs="Calibri"/>
        </w:rPr>
        <w:t xml:space="preserve"> (bieg i </w:t>
      </w:r>
      <w:proofErr w:type="spellStart"/>
      <w:r w:rsidR="006D3EF6">
        <w:rPr>
          <w:rFonts w:eastAsia="Calibri" w:cs="Calibri"/>
        </w:rPr>
        <w:t>Nordic</w:t>
      </w:r>
      <w:proofErr w:type="spellEnd"/>
      <w:r w:rsidR="006D3EF6">
        <w:rPr>
          <w:rFonts w:eastAsia="Calibri" w:cs="Calibri"/>
        </w:rPr>
        <w:t xml:space="preserve"> </w:t>
      </w:r>
      <w:proofErr w:type="spellStart"/>
      <w:r w:rsidR="006D3EF6">
        <w:rPr>
          <w:rFonts w:eastAsia="Calibri" w:cs="Calibri"/>
        </w:rPr>
        <w:t>Walking</w:t>
      </w:r>
      <w:proofErr w:type="spellEnd"/>
      <w:r w:rsidR="006D3EF6">
        <w:rPr>
          <w:rFonts w:eastAsia="Calibri" w:cs="Calibri"/>
        </w:rPr>
        <w:t xml:space="preserve">) przyjmowane będą wyłącznie  poprzez formularz zgłoszeniowy na stronie  </w:t>
      </w:r>
      <w:r w:rsidR="006D3EF6" w:rsidRPr="00850EDF">
        <w:rPr>
          <w:rFonts w:eastAsia="Calibri" w:cs="Calibri"/>
          <w:i/>
          <w:color w:val="FF0000"/>
        </w:rPr>
        <w:t>www.pomiar-czasu.pl</w:t>
      </w:r>
      <w:r w:rsidR="006D3EF6">
        <w:rPr>
          <w:rFonts w:eastAsia="Calibri" w:cs="Calibri"/>
          <w:i/>
          <w:color w:val="FF0000"/>
        </w:rPr>
        <w:t xml:space="preserve">  </w:t>
      </w:r>
      <w:r w:rsidR="006D3EF6">
        <w:rPr>
          <w:rFonts w:eastAsia="Calibri" w:cs="Calibri"/>
        </w:rPr>
        <w:t>.</w:t>
      </w:r>
      <w:r w:rsidR="001C20DE">
        <w:rPr>
          <w:rFonts w:eastAsia="Calibri" w:cs="Calibri"/>
          <w:b/>
        </w:rPr>
        <w:t>Otwarcie zapisów 01.01.2018</w:t>
      </w:r>
      <w:r w:rsidR="006D3EF6" w:rsidRPr="00D6070B">
        <w:rPr>
          <w:rFonts w:eastAsia="Calibri" w:cs="Calibri"/>
          <w:b/>
        </w:rPr>
        <w:t>r.</w:t>
      </w:r>
    </w:p>
    <w:p w:rsidR="006D3EF6" w:rsidRPr="00E4551B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2. E-zgłoszenia będą przyjmowane do dnia </w:t>
      </w:r>
      <w:r w:rsidR="0016406D">
        <w:rPr>
          <w:rFonts w:eastAsia="Calibri" w:cs="Calibri"/>
          <w:b/>
        </w:rPr>
        <w:t>5  lutego 2018</w:t>
      </w:r>
      <w:r>
        <w:rPr>
          <w:rFonts w:eastAsia="Calibri" w:cs="Calibri"/>
          <w:b/>
        </w:rPr>
        <w:t>r</w:t>
      </w:r>
      <w:r>
        <w:rPr>
          <w:rFonts w:eastAsia="Calibri" w:cs="Calibri"/>
        </w:rPr>
        <w:t xml:space="preserve">. Po tym terminie zgłoszenie będzie możliwe jedynie  po wcześniejszym kontakcie telefonicznym, </w:t>
      </w:r>
      <w:proofErr w:type="spellStart"/>
      <w:r>
        <w:rPr>
          <w:rFonts w:eastAsia="Calibri" w:cs="Calibri"/>
        </w:rPr>
        <w:t>tel</w:t>
      </w:r>
      <w:proofErr w:type="spellEnd"/>
      <w:r>
        <w:rPr>
          <w:rFonts w:eastAsia="Calibri" w:cs="Calibri"/>
        </w:rPr>
        <w:t>:  Zbyszek-</w:t>
      </w:r>
      <w:r>
        <w:rPr>
          <w:rFonts w:eastAsia="Calibri" w:cs="Calibri"/>
          <w:b/>
        </w:rPr>
        <w:t>794 719 189,</w:t>
      </w:r>
      <w:r>
        <w:rPr>
          <w:rFonts w:eastAsia="Calibri" w:cs="Calibri"/>
        </w:rPr>
        <w:t xml:space="preserve"> Marek-</w:t>
      </w:r>
      <w:r>
        <w:rPr>
          <w:rFonts w:eastAsia="Calibri" w:cs="Calibri"/>
          <w:b/>
        </w:rPr>
        <w:t xml:space="preserve">660 099 927 </w:t>
      </w:r>
      <w:r>
        <w:rPr>
          <w:rFonts w:eastAsia="Calibri" w:cs="Calibri"/>
        </w:rPr>
        <w:t>o ile</w:t>
      </w:r>
      <w:r w:rsidR="00DB2B60">
        <w:rPr>
          <w:rFonts w:eastAsia="Calibri" w:cs="Calibri"/>
        </w:rPr>
        <w:t xml:space="preserve"> wcześniej </w:t>
      </w:r>
      <w:r>
        <w:rPr>
          <w:rFonts w:eastAsia="Calibri" w:cs="Calibri"/>
        </w:rPr>
        <w:t xml:space="preserve"> nie zostanie wyczerpany limit miejsc.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3. Udział w zawodach możliwy  tylko po prawidłowym wypełnieniu  formularza zgłoszeniowego, podpisania oświadczenia w biurze zawodów oraz uiszczeniu opłaty startowej.</w:t>
      </w:r>
    </w:p>
    <w:p w:rsidR="006D3EF6" w:rsidRDefault="006D3EF6" w:rsidP="006D3EF6">
      <w:pPr>
        <w:jc w:val="both"/>
        <w:rPr>
          <w:rFonts w:eastAsia="Calibri" w:cs="Calibri"/>
          <w:b/>
        </w:rPr>
      </w:pPr>
      <w:r>
        <w:rPr>
          <w:rFonts w:eastAsia="Calibri" w:cs="Calibri"/>
        </w:rPr>
        <w:t xml:space="preserve">4. Organizator zastrzega sobie prawo wcześniejszego zamknięcia zapisów w przypadku wypełnienia  limitu zgłoszeń który wynosi </w:t>
      </w:r>
      <w:r>
        <w:rPr>
          <w:rFonts w:eastAsia="Calibri" w:cs="Calibri"/>
          <w:b/>
        </w:rPr>
        <w:t xml:space="preserve">300 osób dla Półmaratonu i 100 osób dla </w:t>
      </w:r>
      <w:proofErr w:type="spellStart"/>
      <w:r>
        <w:rPr>
          <w:rFonts w:eastAsia="Calibri" w:cs="Calibri"/>
          <w:b/>
        </w:rPr>
        <w:t>Nordic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Walking</w:t>
      </w:r>
      <w:proofErr w:type="spellEnd"/>
      <w:r>
        <w:rPr>
          <w:rFonts w:eastAsia="Calibri" w:cs="Calibri"/>
          <w:b/>
        </w:rPr>
        <w:t xml:space="preserve">. </w:t>
      </w:r>
      <w:r>
        <w:rPr>
          <w:rFonts w:eastAsia="Calibri" w:cs="Calibri"/>
        </w:rPr>
        <w:t>/ decyduje kolejność zgłoszeń/.</w:t>
      </w:r>
    </w:p>
    <w:p w:rsidR="006D3EF6" w:rsidRPr="00956C4A" w:rsidRDefault="006D3EF6" w:rsidP="006D3EF6">
      <w:pPr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t>5.</w:t>
      </w:r>
      <w:r w:rsidRPr="00311D30"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Opłata startowa za udział w IV</w:t>
      </w:r>
      <w:r w:rsidRPr="00A21E4D">
        <w:rPr>
          <w:rFonts w:eastAsia="Calibri" w:cs="Calibri"/>
        </w:rPr>
        <w:t xml:space="preserve"> Oleszyce </w:t>
      </w:r>
      <w:proofErr w:type="spellStart"/>
      <w:r w:rsidRPr="00A21E4D">
        <w:rPr>
          <w:rFonts w:eastAsia="Calibri" w:cs="Calibri"/>
        </w:rPr>
        <w:t>Półmaratonie</w:t>
      </w:r>
      <w:proofErr w:type="spellEnd"/>
      <w:r w:rsidRPr="00A21E4D">
        <w:rPr>
          <w:rFonts w:eastAsia="Calibri" w:cs="Calibri"/>
        </w:rPr>
        <w:t xml:space="preserve"> i </w:t>
      </w:r>
      <w:proofErr w:type="spellStart"/>
      <w:r w:rsidRPr="00A21E4D">
        <w:rPr>
          <w:rFonts w:eastAsia="Calibri" w:cs="Calibri"/>
        </w:rPr>
        <w:t>Nord</w:t>
      </w:r>
      <w:r>
        <w:rPr>
          <w:rFonts w:eastAsia="Calibri" w:cs="Calibri"/>
        </w:rPr>
        <w:t>ic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Walking</w:t>
      </w:r>
      <w:proofErr w:type="spellEnd"/>
      <w:r>
        <w:rPr>
          <w:rFonts w:eastAsia="Calibri" w:cs="Calibri"/>
        </w:rPr>
        <w:t xml:space="preserve">  wynosi </w:t>
      </w:r>
      <w:r w:rsidRPr="00311D30">
        <w:rPr>
          <w:rFonts w:eastAsia="Calibri" w:cs="Calibri"/>
          <w:b/>
        </w:rPr>
        <w:t xml:space="preserve"> </w:t>
      </w:r>
      <w:r w:rsidR="0016406D">
        <w:rPr>
          <w:rFonts w:eastAsia="Calibri" w:cs="Calibri"/>
          <w:b/>
        </w:rPr>
        <w:t>5</w:t>
      </w:r>
      <w:r w:rsidRPr="00A21E4D">
        <w:rPr>
          <w:rFonts w:eastAsia="Calibri" w:cs="Calibri"/>
          <w:b/>
        </w:rPr>
        <w:t>0zł</w:t>
      </w:r>
      <w:r w:rsidR="0016406D">
        <w:rPr>
          <w:rFonts w:eastAsia="Calibri" w:cs="Calibri"/>
        </w:rPr>
        <w:t xml:space="preserve">. Należy uiścić ją w terminie 14 </w:t>
      </w:r>
      <w:r>
        <w:rPr>
          <w:rFonts w:eastAsia="Calibri" w:cs="Calibri"/>
        </w:rPr>
        <w:t xml:space="preserve"> dni od daty zgłoszenia. Po tym terminie skreślamy z listy startow</w:t>
      </w:r>
      <w:r w:rsidR="0016406D">
        <w:rPr>
          <w:rFonts w:eastAsia="Calibri" w:cs="Calibri"/>
        </w:rPr>
        <w:t>ej.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6. Opłatę jest dobrowolna i należy</w:t>
      </w:r>
      <w:r w:rsidR="0016406D">
        <w:rPr>
          <w:rFonts w:eastAsia="Calibri" w:cs="Calibri"/>
        </w:rPr>
        <w:t xml:space="preserve"> ją </w:t>
      </w:r>
      <w:r>
        <w:rPr>
          <w:rFonts w:eastAsia="Calibri" w:cs="Calibri"/>
        </w:rPr>
        <w:t>uiścić na konto: Stowarzyszenie ,,Czas na pomoc</w:t>
      </w:r>
      <w:r w:rsidRPr="009B42E1">
        <w:rPr>
          <w:rFonts w:eastAsia="Calibri" w:cs="Calibri"/>
          <w:b/>
        </w:rPr>
        <w:t xml:space="preserve">" 74 </w:t>
      </w:r>
      <w:r>
        <w:rPr>
          <w:rFonts w:eastAsia="Calibri" w:cs="Calibri"/>
          <w:b/>
        </w:rPr>
        <w:t xml:space="preserve"> </w:t>
      </w:r>
      <w:r w:rsidRPr="009B42E1">
        <w:rPr>
          <w:rFonts w:eastAsia="Calibri" w:cs="Calibri"/>
          <w:b/>
        </w:rPr>
        <w:t>9101 1026 2003 3701 8827 0001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br/>
        <w:t>Tytuł przelewu: Darowizna na cele statutowe-……………………….. (imię i nazwisko zawodnika).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7.Osoby, które wniosą opłatę startową po </w:t>
      </w:r>
      <w:r w:rsidR="0016406D">
        <w:rPr>
          <w:rFonts w:eastAsia="Calibri" w:cs="Calibri"/>
          <w:b/>
        </w:rPr>
        <w:t xml:space="preserve">5  lutym 2018 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roku powinny posiadać ze sobą potwierdzenie przelewu podczas weryfikacji w Biurze Zawodów. </w:t>
      </w:r>
      <w:r>
        <w:rPr>
          <w:rFonts w:eastAsia="Calibri" w:cs="Calibri"/>
          <w:b/>
        </w:rPr>
        <w:t xml:space="preserve">Nie ma możliwości wpłat </w:t>
      </w:r>
      <w:r w:rsidRPr="00A72F0C">
        <w:rPr>
          <w:rFonts w:eastAsia="Calibri" w:cs="Calibri"/>
          <w:b/>
        </w:rPr>
        <w:t>gotówkowych w biurze zawodów</w:t>
      </w:r>
      <w:r>
        <w:rPr>
          <w:rFonts w:eastAsia="Calibri" w:cs="Calibri"/>
          <w:b/>
        </w:rPr>
        <w:t>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8. Istnieje możliwość wniesienia opłaty startowej za większą liczbę uczestników na jednym blankiecie wpłaty. W takim wypadku w tytule przelewu należy wpisać  imiona i nazwiska uczestników, za których wnoszona jest opłata startowa.</w:t>
      </w:r>
    </w:p>
    <w:p w:rsidR="006D3EF6" w:rsidRPr="00130905" w:rsidRDefault="006D3EF6" w:rsidP="006D3EF6">
      <w:pPr>
        <w:jc w:val="both"/>
        <w:rPr>
          <w:rFonts w:eastAsia="Calibri" w:cs="Calibri"/>
          <w:b/>
        </w:rPr>
      </w:pPr>
      <w:r>
        <w:rPr>
          <w:rFonts w:eastAsia="Calibri" w:cs="Calibri"/>
        </w:rPr>
        <w:t xml:space="preserve">9. Opłata raz uiszczona nie podlega zwrotowi. </w:t>
      </w:r>
      <w:r w:rsidRPr="00130905">
        <w:rPr>
          <w:rFonts w:eastAsia="Calibri" w:cs="Calibri"/>
          <w:b/>
        </w:rPr>
        <w:t>Istnieje możliwość przeniesienia raz wniesionej opłaty na innego uczestnika, po kontakcie mailowym</w:t>
      </w:r>
      <w:r w:rsidR="0016406D">
        <w:rPr>
          <w:rFonts w:eastAsia="Calibri" w:cs="Calibri"/>
          <w:b/>
        </w:rPr>
        <w:t xml:space="preserve"> </w:t>
      </w:r>
      <w:r w:rsidRPr="00130905">
        <w:rPr>
          <w:rFonts w:eastAsia="Calibri" w:cs="Calibri"/>
          <w:b/>
        </w:rPr>
        <w:t>(z adresu użytego w rejestracji) z organizatorem.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10. W ramach opłaty startowej każdy uczestnik  otrzymuje:</w:t>
      </w:r>
    </w:p>
    <w:p w:rsidR="0083638D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- elektroniczny pomiar czasu</w:t>
      </w:r>
      <w:r>
        <w:rPr>
          <w:rFonts w:eastAsia="Calibri" w:cs="Calibri"/>
        </w:rPr>
        <w:br/>
        <w:t>- numer startowy z chipem i agrafkami,</w:t>
      </w:r>
      <w:r>
        <w:rPr>
          <w:rFonts w:eastAsia="Calibri" w:cs="Calibri"/>
        </w:rPr>
        <w:br/>
        <w:t>- gadżet  sportowy,</w:t>
      </w:r>
      <w:r>
        <w:rPr>
          <w:rFonts w:eastAsia="Calibri" w:cs="Calibri"/>
        </w:rPr>
        <w:br/>
        <w:t>- napoje</w:t>
      </w:r>
      <w:r w:rsidR="0016406D">
        <w:rPr>
          <w:rFonts w:eastAsia="Calibri" w:cs="Calibri"/>
        </w:rPr>
        <w:t xml:space="preserve"> </w:t>
      </w:r>
      <w:r>
        <w:rPr>
          <w:rFonts w:eastAsia="Calibri" w:cs="Calibri"/>
        </w:rPr>
        <w:t>na trasie i mecie biegu,</w:t>
      </w:r>
      <w:r>
        <w:rPr>
          <w:rFonts w:eastAsia="Calibri" w:cs="Calibri"/>
        </w:rPr>
        <w:br/>
      </w:r>
      <w:r>
        <w:rPr>
          <w:rFonts w:eastAsia="Calibri" w:cs="Calibri"/>
        </w:rPr>
        <w:lastRenderedPageBreak/>
        <w:t>- medal na mecie,</w:t>
      </w:r>
      <w:r>
        <w:rPr>
          <w:rFonts w:eastAsia="Calibri" w:cs="Calibri"/>
        </w:rPr>
        <w:br/>
        <w:t>- worek na odzież (depozyt),</w:t>
      </w:r>
      <w:r>
        <w:rPr>
          <w:rFonts w:eastAsia="Calibri" w:cs="Calibri"/>
        </w:rPr>
        <w:br/>
        <w:t>- ciepły posiłek  po biegu ,</w:t>
      </w:r>
      <w:r>
        <w:rPr>
          <w:rFonts w:eastAsia="Calibri" w:cs="Calibri"/>
        </w:rPr>
        <w:br/>
        <w:t>- świeże powietrze i niezapomniane widoki.</w:t>
      </w:r>
      <w:r w:rsidR="0083638D">
        <w:rPr>
          <w:rFonts w:eastAsia="Calibri" w:cs="Calibri"/>
        </w:rPr>
        <w:br/>
        <w:t xml:space="preserve">- sędziowanie </w:t>
      </w:r>
      <w:proofErr w:type="spellStart"/>
      <w:r w:rsidR="0083638D">
        <w:rPr>
          <w:rFonts w:eastAsia="Calibri" w:cs="Calibri"/>
        </w:rPr>
        <w:t>Nordic</w:t>
      </w:r>
      <w:proofErr w:type="spellEnd"/>
      <w:r w:rsidR="0083638D">
        <w:rPr>
          <w:rFonts w:eastAsia="Calibri" w:cs="Calibri"/>
        </w:rPr>
        <w:t xml:space="preserve"> </w:t>
      </w:r>
      <w:proofErr w:type="spellStart"/>
      <w:r w:rsidR="0083638D">
        <w:rPr>
          <w:rFonts w:eastAsia="Calibri" w:cs="Calibri"/>
        </w:rPr>
        <w:t>Walking</w:t>
      </w:r>
      <w:proofErr w:type="spellEnd"/>
      <w:r w:rsidR="0083638D">
        <w:rPr>
          <w:rFonts w:eastAsia="Calibri" w:cs="Calibri"/>
        </w:rPr>
        <w:t xml:space="preserve"> </w:t>
      </w:r>
    </w:p>
    <w:p w:rsidR="00865787" w:rsidRDefault="00865787" w:rsidP="006D3EF6">
      <w:pPr>
        <w:jc w:val="center"/>
        <w:rPr>
          <w:rFonts w:eastAsia="Calibri" w:cs="Calibri"/>
          <w:b/>
          <w:sz w:val="32"/>
        </w:rPr>
      </w:pPr>
    </w:p>
    <w:p w:rsidR="00865787" w:rsidRDefault="00865787" w:rsidP="006D3EF6">
      <w:pPr>
        <w:jc w:val="center"/>
        <w:rPr>
          <w:rFonts w:eastAsia="Calibri" w:cs="Calibri"/>
          <w:b/>
          <w:sz w:val="32"/>
        </w:rPr>
      </w:pPr>
    </w:p>
    <w:p w:rsidR="006D3EF6" w:rsidRDefault="006D3EF6" w:rsidP="006D3EF6">
      <w:pPr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8. KLASYFIKACJA</w:t>
      </w:r>
    </w:p>
    <w:p w:rsidR="006D3EF6" w:rsidRPr="003D3A29" w:rsidRDefault="006D3EF6" w:rsidP="006D3EF6">
      <w:pPr>
        <w:rPr>
          <w:rFonts w:eastAsia="Calibri" w:cs="Calibri"/>
          <w:b/>
          <w:sz w:val="32"/>
        </w:rPr>
      </w:pPr>
      <w:r>
        <w:rPr>
          <w:rFonts w:eastAsia="Calibri" w:cs="Calibri"/>
        </w:rPr>
        <w:t xml:space="preserve"> Prowadzone będą klasyfikacje:</w:t>
      </w:r>
      <w:r w:rsidR="003E1381">
        <w:rPr>
          <w:rFonts w:eastAsia="Calibri" w:cs="Calibri"/>
        </w:rPr>
        <w:t xml:space="preserve"> 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1. Generalna Kobiet i Mężczyzn w </w:t>
      </w:r>
      <w:proofErr w:type="spellStart"/>
      <w:r>
        <w:rPr>
          <w:rFonts w:eastAsia="Calibri" w:cs="Calibri"/>
        </w:rPr>
        <w:t>Półmaratonie</w:t>
      </w:r>
      <w:proofErr w:type="spellEnd"/>
      <w:r>
        <w:rPr>
          <w:rFonts w:eastAsia="Calibri" w:cs="Calibri"/>
        </w:rPr>
        <w:t>.</w:t>
      </w:r>
      <w:r w:rsidR="003E1381" w:rsidRPr="003E1381">
        <w:rPr>
          <w:rFonts w:eastAsia="Calibri" w:cs="Calibri"/>
        </w:rPr>
        <w:t xml:space="preserve"> </w:t>
      </w:r>
      <w:r w:rsidR="003E1381">
        <w:rPr>
          <w:rFonts w:eastAsia="Calibri" w:cs="Calibri"/>
        </w:rPr>
        <w:t>(Miejsca I-III)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2. Generalna Ko</w:t>
      </w:r>
      <w:r w:rsidR="003E1381">
        <w:rPr>
          <w:rFonts w:eastAsia="Calibri" w:cs="Calibri"/>
        </w:rPr>
        <w:t xml:space="preserve">biet i Mężczyzn </w:t>
      </w:r>
      <w:proofErr w:type="spellStart"/>
      <w:r w:rsidR="003E1381">
        <w:rPr>
          <w:rFonts w:eastAsia="Calibri" w:cs="Calibri"/>
        </w:rPr>
        <w:t>Nordic</w:t>
      </w:r>
      <w:proofErr w:type="spellEnd"/>
      <w:r w:rsidR="003E1381">
        <w:rPr>
          <w:rFonts w:eastAsia="Calibri" w:cs="Calibri"/>
        </w:rPr>
        <w:t xml:space="preserve"> </w:t>
      </w:r>
      <w:proofErr w:type="spellStart"/>
      <w:r w:rsidR="003E1381">
        <w:rPr>
          <w:rFonts w:eastAsia="Calibri" w:cs="Calibri"/>
        </w:rPr>
        <w:t>Walking</w:t>
      </w:r>
      <w:proofErr w:type="spellEnd"/>
      <w:r w:rsidR="003E1381">
        <w:rPr>
          <w:rFonts w:eastAsia="Calibri" w:cs="Calibri"/>
        </w:rPr>
        <w:t>.</w:t>
      </w:r>
      <w:r w:rsidR="003E1381" w:rsidRPr="003E1381">
        <w:rPr>
          <w:rFonts w:eastAsia="Calibri" w:cs="Calibri"/>
        </w:rPr>
        <w:t xml:space="preserve"> </w:t>
      </w:r>
      <w:r w:rsidR="003E1381">
        <w:rPr>
          <w:rFonts w:eastAsia="Calibri" w:cs="Calibri"/>
        </w:rPr>
        <w:t>(Miejsca I-III)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3. Wiekowa w </w:t>
      </w:r>
      <w:proofErr w:type="spellStart"/>
      <w:r>
        <w:rPr>
          <w:rFonts w:eastAsia="Calibri" w:cs="Calibri"/>
        </w:rPr>
        <w:t>Półmaratonie</w:t>
      </w:r>
      <w:proofErr w:type="spellEnd"/>
      <w:r>
        <w:rPr>
          <w:rFonts w:eastAsia="Calibri" w:cs="Calibri"/>
        </w:rPr>
        <w:t xml:space="preserve">: </w:t>
      </w:r>
      <w:r w:rsidR="003E1381">
        <w:rPr>
          <w:rFonts w:eastAsia="Calibri" w:cs="Calibri"/>
        </w:rPr>
        <w:t xml:space="preserve"> (Miejsca I-III)</w:t>
      </w:r>
      <w:r>
        <w:rPr>
          <w:rFonts w:eastAsia="Calibri" w:cs="Calibri"/>
        </w:rPr>
        <w:br/>
        <w:t xml:space="preserve">         Kobiet: K-18, K-30, K-40, K-50, K-60+</w:t>
      </w:r>
      <w:r w:rsidR="0083638D">
        <w:rPr>
          <w:rFonts w:eastAsia="Calibri" w:cs="Calibri"/>
        </w:rPr>
        <w:t xml:space="preserve">  </w:t>
      </w:r>
      <w:r>
        <w:rPr>
          <w:rFonts w:eastAsia="Calibri" w:cs="Calibri"/>
        </w:rPr>
        <w:br/>
        <w:t xml:space="preserve">         Mężczyzn: M-18, M-30, M-40, M-50, M-60+</w:t>
      </w:r>
      <w:r w:rsidR="003E1381">
        <w:rPr>
          <w:rFonts w:eastAsia="Calibri" w:cs="Calibri"/>
        </w:rPr>
        <w:t xml:space="preserve"> 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4. Wiekowa </w:t>
      </w:r>
      <w:proofErr w:type="spellStart"/>
      <w:r>
        <w:rPr>
          <w:rFonts w:eastAsia="Calibri" w:cs="Calibri"/>
        </w:rPr>
        <w:t>Nordic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Walking</w:t>
      </w:r>
      <w:proofErr w:type="spellEnd"/>
      <w:r w:rsidR="0083638D">
        <w:rPr>
          <w:rFonts w:eastAsia="Calibri" w:cs="Calibri"/>
        </w:rPr>
        <w:t xml:space="preserve"> : </w:t>
      </w:r>
      <w:r w:rsidR="003E1381" w:rsidRPr="000546F7">
        <w:rPr>
          <w:rFonts w:eastAsia="Calibri" w:cs="Calibri"/>
          <w:b/>
        </w:rPr>
        <w:t>(Tylko I miejsce)</w:t>
      </w:r>
      <w:r w:rsidR="0083638D">
        <w:rPr>
          <w:rFonts w:eastAsia="Calibri" w:cs="Calibri"/>
        </w:rPr>
        <w:br/>
        <w:t xml:space="preserve">         Kobiet: </w:t>
      </w:r>
      <w:r w:rsidR="003E1381">
        <w:rPr>
          <w:rFonts w:eastAsia="Calibri" w:cs="Calibri"/>
        </w:rPr>
        <w:t xml:space="preserve">K-18, K-30, K-40, K-50, K-60+  </w:t>
      </w:r>
      <w:r>
        <w:rPr>
          <w:rFonts w:eastAsia="Calibri" w:cs="Calibri"/>
        </w:rPr>
        <w:br/>
        <w:t xml:space="preserve">         M</w:t>
      </w:r>
      <w:r w:rsidR="0083638D">
        <w:rPr>
          <w:rFonts w:eastAsia="Calibri" w:cs="Calibri"/>
        </w:rPr>
        <w:t>ężczyzn:</w:t>
      </w:r>
      <w:r w:rsidR="003E1381">
        <w:rPr>
          <w:rFonts w:eastAsia="Calibri" w:cs="Calibri"/>
        </w:rPr>
        <w:t xml:space="preserve"> </w:t>
      </w:r>
      <w:r w:rsidR="003E1381" w:rsidRPr="003E1381">
        <w:rPr>
          <w:rFonts w:eastAsia="Calibri" w:cs="Calibri"/>
        </w:rPr>
        <w:t xml:space="preserve"> </w:t>
      </w:r>
      <w:r w:rsidR="003E1381">
        <w:rPr>
          <w:rFonts w:eastAsia="Calibri" w:cs="Calibri"/>
        </w:rPr>
        <w:t xml:space="preserve">M-18, M-30, M-40, M-50, M-60+  </w:t>
      </w:r>
    </w:p>
    <w:p w:rsidR="003E1381" w:rsidRDefault="003E1381" w:rsidP="006D3EF6">
      <w:pPr>
        <w:rPr>
          <w:rFonts w:eastAsia="Calibri" w:cs="Calibri"/>
        </w:rPr>
      </w:pPr>
      <w:r>
        <w:rPr>
          <w:rFonts w:eastAsia="Calibri" w:cs="Calibri"/>
        </w:rPr>
        <w:t xml:space="preserve">5. </w:t>
      </w:r>
      <w:r w:rsidR="006905F5">
        <w:rPr>
          <w:rFonts w:eastAsia="Calibri" w:cs="Calibri"/>
        </w:rPr>
        <w:t xml:space="preserve">Generalna ,,Leśnicy" Kobiet i Mężczyzn w </w:t>
      </w:r>
      <w:proofErr w:type="spellStart"/>
      <w:r w:rsidR="006905F5">
        <w:rPr>
          <w:rFonts w:eastAsia="Calibri" w:cs="Calibri"/>
        </w:rPr>
        <w:t>Półmararonie</w:t>
      </w:r>
      <w:proofErr w:type="spellEnd"/>
      <w:r w:rsidR="006905F5">
        <w:rPr>
          <w:rFonts w:eastAsia="Calibri" w:cs="Calibri"/>
        </w:rPr>
        <w:t>.</w:t>
      </w:r>
      <w:r w:rsidR="006905F5" w:rsidRPr="006905F5">
        <w:rPr>
          <w:rFonts w:eastAsia="Calibri" w:cs="Calibri"/>
        </w:rPr>
        <w:t xml:space="preserve"> </w:t>
      </w:r>
      <w:r w:rsidR="006905F5">
        <w:rPr>
          <w:rFonts w:eastAsia="Calibri" w:cs="Calibri"/>
        </w:rPr>
        <w:t>(Miejsca I-III)</w:t>
      </w:r>
    </w:p>
    <w:p w:rsidR="006905F5" w:rsidRDefault="006905F5" w:rsidP="006D3EF6">
      <w:pPr>
        <w:rPr>
          <w:rFonts w:eastAsia="Calibri" w:cs="Calibri"/>
        </w:rPr>
      </w:pPr>
      <w:r>
        <w:rPr>
          <w:rFonts w:eastAsia="Calibri" w:cs="Calibri"/>
        </w:rPr>
        <w:t xml:space="preserve">6. </w:t>
      </w:r>
      <w:r w:rsidR="000546F7">
        <w:rPr>
          <w:rFonts w:eastAsia="Calibri" w:cs="Calibri"/>
        </w:rPr>
        <w:t xml:space="preserve">Generalna ,,Leśnicy" Kobiet i Mężczyzn w </w:t>
      </w:r>
      <w:proofErr w:type="spellStart"/>
      <w:r w:rsidR="000546F7">
        <w:rPr>
          <w:rFonts w:eastAsia="Calibri" w:cs="Calibri"/>
        </w:rPr>
        <w:t>Nordic</w:t>
      </w:r>
      <w:proofErr w:type="spellEnd"/>
      <w:r w:rsidR="000546F7">
        <w:rPr>
          <w:rFonts w:eastAsia="Calibri" w:cs="Calibri"/>
        </w:rPr>
        <w:t xml:space="preserve"> </w:t>
      </w:r>
      <w:proofErr w:type="spellStart"/>
      <w:r w:rsidR="000546F7">
        <w:rPr>
          <w:rFonts w:eastAsia="Calibri" w:cs="Calibri"/>
        </w:rPr>
        <w:t>Walking</w:t>
      </w:r>
      <w:proofErr w:type="spellEnd"/>
      <w:r w:rsidR="000546F7">
        <w:rPr>
          <w:rFonts w:eastAsia="Calibri" w:cs="Calibri"/>
        </w:rPr>
        <w:t>.</w:t>
      </w:r>
      <w:r w:rsidR="000546F7" w:rsidRPr="000546F7">
        <w:rPr>
          <w:rFonts w:eastAsia="Calibri" w:cs="Calibri"/>
        </w:rPr>
        <w:t xml:space="preserve"> </w:t>
      </w:r>
      <w:r w:rsidR="000546F7">
        <w:rPr>
          <w:rFonts w:eastAsia="Calibri" w:cs="Calibri"/>
        </w:rPr>
        <w:t>(Miejsca I-III)</w:t>
      </w:r>
    </w:p>
    <w:p w:rsidR="006D3EF6" w:rsidRPr="00012642" w:rsidRDefault="006D3EF6" w:rsidP="006D3EF6">
      <w:pPr>
        <w:rPr>
          <w:rFonts w:cs="Calibri"/>
        </w:rPr>
      </w:pPr>
      <w:r w:rsidRPr="00DE2A69">
        <w:rPr>
          <w:rFonts w:cs="Calibri"/>
        </w:rPr>
        <w:t xml:space="preserve">We wszystkich klasyfikacjach </w:t>
      </w:r>
      <w:r>
        <w:rPr>
          <w:rFonts w:cs="Calibri"/>
        </w:rPr>
        <w:t>brany jest pod uwagę czas netto oraz rok urodzenia.</w:t>
      </w:r>
      <w:r>
        <w:rPr>
          <w:rFonts w:cs="Calibri"/>
        </w:rPr>
        <w:br/>
      </w:r>
      <w:r>
        <w:rPr>
          <w:rFonts w:eastAsia="Calibri" w:cs="Calibri"/>
        </w:rPr>
        <w:t>Nagrody z pkt.  1 i 3 oraz pkt. 2 i 4 nie dublują się.</w:t>
      </w:r>
    </w:p>
    <w:p w:rsidR="006D3EF6" w:rsidRPr="00130905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br/>
        <w:t xml:space="preserve"> </w:t>
      </w:r>
      <w:r>
        <w:rPr>
          <w:rFonts w:eastAsia="Calibri" w:cs="Calibri"/>
        </w:rPr>
        <w:br/>
        <w:t xml:space="preserve">                                                               </w:t>
      </w:r>
      <w:r>
        <w:rPr>
          <w:rFonts w:eastAsia="Calibri" w:cs="Calibri"/>
          <w:b/>
          <w:sz w:val="32"/>
        </w:rPr>
        <w:t>9. NAGRODY</w:t>
      </w:r>
    </w:p>
    <w:p w:rsidR="006D3EF6" w:rsidRPr="00946B2F" w:rsidRDefault="006D3EF6" w:rsidP="006D3EF6">
      <w:pPr>
        <w:jc w:val="center"/>
        <w:rPr>
          <w:rFonts w:eastAsia="Calibri" w:cs="Calibri"/>
          <w:color w:val="FF0000"/>
        </w:rPr>
      </w:pPr>
      <w:r w:rsidRPr="00946B2F">
        <w:rPr>
          <w:rFonts w:eastAsia="Calibri" w:cs="Calibri"/>
          <w:color w:val="FF0000"/>
        </w:rPr>
        <w:t xml:space="preserve"> Wszyscy uczestnicy </w:t>
      </w:r>
      <w:r>
        <w:rPr>
          <w:rFonts w:eastAsia="Calibri" w:cs="Calibri"/>
          <w:color w:val="FF0000"/>
        </w:rPr>
        <w:t xml:space="preserve"> naszych zawodów są </w:t>
      </w:r>
      <w:r w:rsidR="000555C0">
        <w:rPr>
          <w:rFonts w:eastAsia="Calibri" w:cs="Calibri"/>
          <w:color w:val="FF0000"/>
        </w:rPr>
        <w:t>zwycięzcami.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1. Za</w:t>
      </w:r>
      <w:r w:rsidR="000555C0">
        <w:rPr>
          <w:rFonts w:eastAsia="Calibri" w:cs="Calibri"/>
        </w:rPr>
        <w:t>wodnicy, którzy ukończą  zawody</w:t>
      </w:r>
      <w:r>
        <w:rPr>
          <w:rFonts w:eastAsia="Calibri" w:cs="Calibri"/>
        </w:rPr>
        <w:t xml:space="preserve">  otrzymają na mecie pamiątkowy  medal. 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2. Zwycięzcy w poszczególnych klasyfikacjach (miejsca I-III)  otrzymają statuetki 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3. Organizator zastrzega sobie możliwość ufundowania dodatkowych nagród.</w:t>
      </w:r>
    </w:p>
    <w:p w:rsidR="006D3EF6" w:rsidRDefault="006D3EF6" w:rsidP="006D3EF6">
      <w:pPr>
        <w:rPr>
          <w:rFonts w:eastAsia="Calibri" w:cs="Calibri"/>
        </w:rPr>
      </w:pPr>
    </w:p>
    <w:p w:rsidR="006D3EF6" w:rsidRDefault="006D3EF6" w:rsidP="006D3EF6">
      <w:pPr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10. OCHRONA DANYCH OSOBOWYCH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1. Dane osobo</w:t>
      </w:r>
      <w:r w:rsidR="000555C0">
        <w:rPr>
          <w:rFonts w:eastAsia="Calibri" w:cs="Calibri"/>
        </w:rPr>
        <w:t>we oraz wizerunek uczestników V</w:t>
      </w:r>
      <w:r>
        <w:rPr>
          <w:rFonts w:eastAsia="Calibri" w:cs="Calibri"/>
        </w:rPr>
        <w:t xml:space="preserve"> Oleszyce Półmaraton będą przetwarzane w celach przeprowadzenia biegu, wyłonienia zwycięzcy, przyznania i wydania nagród oraz publikacji list startowych i wyników oraz wykorzystane zostaną w materiałach fotograficznych i filmowych z biegu.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2. Dane osobowe uczestników Półmaratonu  będą wykorzystywane zgodnie z warunkami określonymi w ustawie z dnia 29 sierpnia 1997 r. o ochronie danych osobowych (tekst jednolity: Dz. U. z 2002 r., Nr 101 poz. 926 z </w:t>
      </w:r>
      <w:proofErr w:type="spellStart"/>
      <w:r>
        <w:rPr>
          <w:rFonts w:eastAsia="Calibri" w:cs="Calibri"/>
        </w:rPr>
        <w:t>późn</w:t>
      </w:r>
      <w:proofErr w:type="spellEnd"/>
      <w:r>
        <w:rPr>
          <w:rFonts w:eastAsia="Calibri" w:cs="Calibri"/>
        </w:rPr>
        <w:t>. zm.). Administratorem danych osobowych jest Organizator.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3.   Uczestnik ma prawo wglądu do swoich danych osobowych oraz ich poprawiania.</w:t>
      </w:r>
    </w:p>
    <w:p w:rsidR="006D3EF6" w:rsidRDefault="006D3EF6" w:rsidP="006D3EF6">
      <w:pPr>
        <w:jc w:val="center"/>
        <w:rPr>
          <w:rFonts w:eastAsia="Calibri" w:cs="Calibri"/>
        </w:rPr>
      </w:pPr>
    </w:p>
    <w:p w:rsidR="000555C0" w:rsidRDefault="000555C0" w:rsidP="006D3EF6">
      <w:pPr>
        <w:jc w:val="center"/>
        <w:rPr>
          <w:rFonts w:eastAsia="Calibri" w:cs="Calibri"/>
        </w:rPr>
      </w:pPr>
    </w:p>
    <w:p w:rsidR="000555C0" w:rsidRDefault="000555C0" w:rsidP="006D3EF6">
      <w:pPr>
        <w:jc w:val="center"/>
        <w:rPr>
          <w:rFonts w:eastAsia="Calibri" w:cs="Calibri"/>
        </w:rPr>
      </w:pPr>
    </w:p>
    <w:p w:rsidR="000555C0" w:rsidRDefault="000555C0" w:rsidP="006D3EF6">
      <w:pPr>
        <w:jc w:val="center"/>
        <w:rPr>
          <w:rFonts w:eastAsia="Calibri" w:cs="Calibri"/>
        </w:rPr>
      </w:pPr>
    </w:p>
    <w:p w:rsidR="006D3EF6" w:rsidRDefault="006D3EF6" w:rsidP="006D3EF6">
      <w:pPr>
        <w:jc w:val="center"/>
        <w:rPr>
          <w:rFonts w:eastAsia="Calibri" w:cs="Calibri"/>
        </w:rPr>
      </w:pPr>
      <w:r>
        <w:rPr>
          <w:rFonts w:eastAsia="Calibri" w:cs="Calibri"/>
          <w:b/>
          <w:sz w:val="32"/>
        </w:rPr>
        <w:t>11. Postanowienia końcowe:</w:t>
      </w:r>
      <w:r>
        <w:rPr>
          <w:rFonts w:eastAsia="Calibri" w:cs="Calibri"/>
        </w:rPr>
        <w:t xml:space="preserve">                                     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 xml:space="preserve">1. Organizator zapewnia: 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- Opiekę medyczną w trakcie trwania imprezy w okolicy startu i mety. Zalecane jest posiadanie przy sobie telefonu celem poinformowania Organizatora o złym stanie zdrowia bądź kontuzji swojej lub innych uczestników w trakcie trwania biegu. Nr alarmowy będzie naniesiony na numerze startowym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- Depozyt: Pozostawienie i odbiór depozytów odbywać się będzie na podstawie numeru startowego.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- Przebieralnie wraz z węzłem sanitarnym, bez pryszniców. 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2. Za rzeczy wartościowe pozostawione w depozycie organizator nie odpowiada.</w:t>
      </w:r>
    </w:p>
    <w:p w:rsidR="006D3EF6" w:rsidRDefault="006D3EF6" w:rsidP="006D3EF6">
      <w:pPr>
        <w:rPr>
          <w:rFonts w:eastAsia="Calibri" w:cs="Calibri"/>
        </w:rPr>
      </w:pPr>
      <w:r>
        <w:rPr>
          <w:rFonts w:eastAsia="Calibri" w:cs="Calibri"/>
        </w:rPr>
        <w:t>3. Wszystkich uczestników Biegu obowiązuje niniejszy Regulamin.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4. Ze względów bezpieczeństwa Organizator zastrzega sobie prawo do skrócenia trasy, zmiany godziny startu, przerwania lub odwołania Zawodów w przypadku wystąpienia bardzo trudnych warunków atmosferycznych lub klęsk żywiołowych, bez możliwości zwrotu wpisowego.</w:t>
      </w:r>
    </w:p>
    <w:p w:rsidR="006D3EF6" w:rsidRDefault="006D3EF6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5. Organizator nie odpowiada za rzeczy pozostawione bez opieki w trakcie imprezy.</w:t>
      </w:r>
    </w:p>
    <w:p w:rsidR="000546F7" w:rsidRDefault="000546F7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6. Organizator posiada ubezpieczenie OC.</w:t>
      </w:r>
    </w:p>
    <w:p w:rsidR="006D3EF6" w:rsidRDefault="000546F7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7. </w:t>
      </w:r>
      <w:r w:rsidR="006D3EF6">
        <w:rPr>
          <w:rFonts w:eastAsia="Calibri" w:cs="Calibri"/>
        </w:rPr>
        <w:t xml:space="preserve"> Zabrania się zaśmiecania lasu i wyrzucania śmieci podczas imprezy oraz niszczenia przyrody.</w:t>
      </w:r>
    </w:p>
    <w:p w:rsidR="006D3EF6" w:rsidRDefault="000546F7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8</w:t>
      </w:r>
      <w:r w:rsidR="006D3EF6">
        <w:rPr>
          <w:rFonts w:eastAsia="Calibri" w:cs="Calibri"/>
        </w:rPr>
        <w:t>. Po ukończeniu wyścigu Organizator zaprasza na</w:t>
      </w:r>
      <w:r w:rsidR="000555C0">
        <w:rPr>
          <w:rFonts w:eastAsia="Calibri" w:cs="Calibri"/>
        </w:rPr>
        <w:t xml:space="preserve"> </w:t>
      </w:r>
      <w:r w:rsidR="000555C0" w:rsidRPr="000555C0">
        <w:rPr>
          <w:rFonts w:eastAsia="Calibri" w:cs="Calibri"/>
          <w:b/>
        </w:rPr>
        <w:t xml:space="preserve"> </w:t>
      </w:r>
      <w:r w:rsidR="006D3EF6" w:rsidRPr="000555C0">
        <w:rPr>
          <w:rFonts w:eastAsia="Calibri" w:cs="Calibri"/>
          <w:b/>
        </w:rPr>
        <w:t xml:space="preserve"> </w:t>
      </w:r>
      <w:r w:rsidR="006D3EF6">
        <w:rPr>
          <w:rFonts w:eastAsia="Calibri" w:cs="Calibri"/>
          <w:b/>
        </w:rPr>
        <w:t xml:space="preserve">gawędy biegowe </w:t>
      </w:r>
      <w:r w:rsidR="006D3EF6">
        <w:rPr>
          <w:rFonts w:eastAsia="Calibri" w:cs="Calibri"/>
        </w:rPr>
        <w:t>przy ognisku.</w:t>
      </w:r>
    </w:p>
    <w:p w:rsidR="006D3EF6" w:rsidRDefault="000546F7" w:rsidP="006D3EF6">
      <w:pPr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6D3EF6">
        <w:rPr>
          <w:rFonts w:eastAsia="Calibri" w:cs="Calibri"/>
        </w:rPr>
        <w:t>. Interpretacja regulaminu należy do Organizatora.</w:t>
      </w:r>
    </w:p>
    <w:p w:rsidR="006D3EF6" w:rsidRDefault="006D3EF6" w:rsidP="006D3EF6">
      <w:pPr>
        <w:jc w:val="both"/>
        <w:rPr>
          <w:rFonts w:eastAsia="Calibri" w:cs="Calibri"/>
        </w:rPr>
      </w:pPr>
    </w:p>
    <w:p w:rsidR="000555C0" w:rsidRDefault="000555C0" w:rsidP="006D3EF6">
      <w:pPr>
        <w:jc w:val="both"/>
        <w:rPr>
          <w:rFonts w:eastAsia="Calibri" w:cs="Calibri"/>
        </w:rPr>
      </w:pPr>
    </w:p>
    <w:p w:rsidR="000555C0" w:rsidRDefault="000555C0" w:rsidP="006D3EF6">
      <w:pPr>
        <w:jc w:val="both"/>
        <w:rPr>
          <w:rFonts w:eastAsia="Calibri" w:cs="Calibri"/>
        </w:rPr>
      </w:pPr>
    </w:p>
    <w:p w:rsidR="006D3EF6" w:rsidRDefault="006D3EF6" w:rsidP="006D3EF6">
      <w:pPr>
        <w:autoSpaceDE w:val="0"/>
        <w:rPr>
          <w:iCs/>
          <w:color w:val="333333"/>
          <w:sz w:val="24"/>
          <w:szCs w:val="24"/>
        </w:rPr>
      </w:pPr>
      <w:r w:rsidRPr="0051045B">
        <w:rPr>
          <w:iCs/>
          <w:color w:val="333333"/>
          <w:sz w:val="24"/>
          <w:szCs w:val="24"/>
        </w:rPr>
        <w:t xml:space="preserve">Załącznik  Nr 1 do Regulaminu  </w:t>
      </w:r>
      <w:r w:rsidR="000555C0">
        <w:rPr>
          <w:iCs/>
          <w:color w:val="333333"/>
          <w:sz w:val="24"/>
          <w:szCs w:val="24"/>
        </w:rPr>
        <w:t>V</w:t>
      </w:r>
      <w:r>
        <w:rPr>
          <w:iCs/>
          <w:color w:val="333333"/>
          <w:sz w:val="24"/>
          <w:szCs w:val="24"/>
        </w:rPr>
        <w:t xml:space="preserve"> Oleszyce </w:t>
      </w:r>
      <w:r w:rsidR="000555C0">
        <w:rPr>
          <w:iCs/>
          <w:color w:val="333333"/>
          <w:sz w:val="24"/>
          <w:szCs w:val="24"/>
        </w:rPr>
        <w:t xml:space="preserve">Półmaraton i IV Oleszyce </w:t>
      </w:r>
      <w:proofErr w:type="spellStart"/>
      <w:r w:rsidR="000555C0">
        <w:rPr>
          <w:iCs/>
          <w:color w:val="333333"/>
          <w:sz w:val="24"/>
          <w:szCs w:val="24"/>
        </w:rPr>
        <w:t>Nordic</w:t>
      </w:r>
      <w:proofErr w:type="spellEnd"/>
      <w:r w:rsidR="000555C0">
        <w:rPr>
          <w:iCs/>
          <w:color w:val="333333"/>
          <w:sz w:val="24"/>
          <w:szCs w:val="24"/>
        </w:rPr>
        <w:t xml:space="preserve"> </w:t>
      </w:r>
      <w:proofErr w:type="spellStart"/>
      <w:r w:rsidR="000555C0">
        <w:rPr>
          <w:iCs/>
          <w:color w:val="333333"/>
          <w:sz w:val="24"/>
          <w:szCs w:val="24"/>
        </w:rPr>
        <w:t>Walking</w:t>
      </w:r>
      <w:proofErr w:type="spellEnd"/>
      <w:r w:rsidR="000555C0">
        <w:rPr>
          <w:iCs/>
          <w:color w:val="333333"/>
          <w:sz w:val="24"/>
          <w:szCs w:val="24"/>
        </w:rPr>
        <w:t xml:space="preserve"> </w:t>
      </w:r>
    </w:p>
    <w:p w:rsidR="006D3EF6" w:rsidRDefault="006D3EF6" w:rsidP="006D3EF6">
      <w:pPr>
        <w:autoSpaceDE w:val="0"/>
        <w:jc w:val="right"/>
        <w:rPr>
          <w:iCs/>
          <w:color w:val="333333"/>
          <w:sz w:val="24"/>
          <w:szCs w:val="24"/>
        </w:rPr>
      </w:pPr>
      <w:r w:rsidRPr="0051045B">
        <w:rPr>
          <w:iCs/>
          <w:color w:val="333333"/>
          <w:sz w:val="24"/>
          <w:szCs w:val="24"/>
        </w:rPr>
        <w:t>………………………..  dnia …………</w:t>
      </w:r>
      <w:r>
        <w:rPr>
          <w:iCs/>
          <w:color w:val="333333"/>
          <w:sz w:val="24"/>
          <w:szCs w:val="24"/>
        </w:rPr>
        <w:t>…………..</w:t>
      </w:r>
    </w:p>
    <w:p w:rsidR="006D3EF6" w:rsidRPr="0051045B" w:rsidRDefault="006D3EF6" w:rsidP="006D3EF6">
      <w:pPr>
        <w:autoSpaceDE w:val="0"/>
        <w:jc w:val="center"/>
        <w:rPr>
          <w:b/>
          <w:bCs/>
          <w:iCs/>
          <w:color w:val="000000"/>
          <w:sz w:val="24"/>
          <w:szCs w:val="24"/>
        </w:rPr>
      </w:pPr>
      <w:r w:rsidRPr="0051045B">
        <w:rPr>
          <w:b/>
          <w:bCs/>
          <w:iCs/>
          <w:color w:val="000000"/>
          <w:sz w:val="24"/>
          <w:szCs w:val="24"/>
        </w:rPr>
        <w:t>OŚWIADCZENIE</w:t>
      </w:r>
    </w:p>
    <w:p w:rsidR="006D3EF6" w:rsidRPr="00D379E8" w:rsidRDefault="006D3EF6" w:rsidP="006D3EF6">
      <w:pPr>
        <w:autoSpaceDE w:val="0"/>
        <w:spacing w:line="360" w:lineRule="auto"/>
        <w:rPr>
          <w:iCs/>
          <w:color w:val="000000"/>
          <w:sz w:val="24"/>
          <w:szCs w:val="24"/>
        </w:rPr>
      </w:pPr>
      <w:r w:rsidRPr="0051045B">
        <w:rPr>
          <w:iCs/>
          <w:color w:val="000000"/>
          <w:sz w:val="24"/>
          <w:szCs w:val="24"/>
        </w:rPr>
        <w:t>1. Imię i Nazwisko    ……..……..….............</w:t>
      </w:r>
      <w:r>
        <w:rPr>
          <w:iCs/>
          <w:color w:val="000000"/>
          <w:sz w:val="24"/>
          <w:szCs w:val="24"/>
        </w:rPr>
        <w:t>..............................................................</w:t>
      </w:r>
      <w:r>
        <w:rPr>
          <w:iCs/>
          <w:color w:val="000000"/>
          <w:sz w:val="24"/>
          <w:szCs w:val="24"/>
        </w:rPr>
        <w:br/>
        <w:t>2.Miejsce urodzenia ............................................................................................</w:t>
      </w:r>
      <w:r>
        <w:rPr>
          <w:iCs/>
          <w:color w:val="000000"/>
          <w:sz w:val="24"/>
          <w:szCs w:val="24"/>
        </w:rPr>
        <w:br/>
      </w:r>
      <w:r w:rsidRPr="0051045B">
        <w:rPr>
          <w:iCs/>
          <w:color w:val="000000"/>
          <w:sz w:val="24"/>
          <w:szCs w:val="24"/>
        </w:rPr>
        <w:t>3.</w:t>
      </w:r>
      <w:r>
        <w:rPr>
          <w:iCs/>
          <w:color w:val="000000"/>
          <w:sz w:val="24"/>
          <w:szCs w:val="24"/>
        </w:rPr>
        <w:t>Data  urodzenia</w:t>
      </w:r>
      <w:r w:rsidRPr="0051045B">
        <w:rPr>
          <w:iCs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iCs/>
          <w:color w:val="000000"/>
          <w:sz w:val="24"/>
          <w:szCs w:val="24"/>
        </w:rPr>
        <w:t>...</w:t>
      </w:r>
      <w:r>
        <w:rPr>
          <w:i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</w:t>
      </w:r>
      <w:r w:rsidRPr="0051045B">
        <w:rPr>
          <w:color w:val="000000"/>
          <w:sz w:val="24"/>
          <w:szCs w:val="24"/>
        </w:rPr>
        <w:t xml:space="preserve">Oświadczam, </w:t>
      </w:r>
      <w:r w:rsidRPr="0051045B">
        <w:rPr>
          <w:color w:val="111111"/>
          <w:sz w:val="24"/>
          <w:szCs w:val="24"/>
        </w:rPr>
        <w:t xml:space="preserve">że </w:t>
      </w:r>
      <w:r w:rsidRPr="0051045B">
        <w:rPr>
          <w:color w:val="000000"/>
          <w:sz w:val="24"/>
          <w:szCs w:val="24"/>
        </w:rPr>
        <w:t xml:space="preserve">mój stan zdrowia pozwala na uczestnictwo w </w:t>
      </w:r>
      <w:r w:rsidR="000555C0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 Oleszyce</w:t>
      </w:r>
      <w:r>
        <w:rPr>
          <w:b/>
          <w:color w:val="000000"/>
          <w:sz w:val="24"/>
          <w:szCs w:val="24"/>
        </w:rPr>
        <w:br/>
        <w:t>Pół</w:t>
      </w:r>
      <w:r w:rsidRPr="0051045B">
        <w:rPr>
          <w:b/>
          <w:color w:val="000000"/>
          <w:sz w:val="24"/>
          <w:szCs w:val="24"/>
        </w:rPr>
        <w:t>maraton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</w:t>
      </w:r>
      <w:r w:rsidR="000555C0">
        <w:rPr>
          <w:b/>
          <w:color w:val="000000"/>
          <w:sz w:val="24"/>
          <w:szCs w:val="24"/>
        </w:rPr>
        <w:t>IV</w:t>
      </w:r>
      <w:r>
        <w:rPr>
          <w:b/>
          <w:color w:val="000000"/>
          <w:sz w:val="24"/>
          <w:szCs w:val="24"/>
        </w:rPr>
        <w:t xml:space="preserve"> Oleszyce </w:t>
      </w:r>
      <w:proofErr w:type="spellStart"/>
      <w:r>
        <w:rPr>
          <w:b/>
          <w:color w:val="000000"/>
          <w:sz w:val="24"/>
          <w:szCs w:val="24"/>
        </w:rPr>
        <w:t>Nordic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Walking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0555C0">
        <w:rPr>
          <w:color w:val="111111"/>
          <w:sz w:val="24"/>
          <w:szCs w:val="24"/>
        </w:rPr>
        <w:t>w dniu 11.02.2018</w:t>
      </w:r>
      <w:r w:rsidRPr="0051045B">
        <w:rPr>
          <w:color w:val="111111"/>
          <w:sz w:val="24"/>
          <w:szCs w:val="24"/>
        </w:rPr>
        <w:t xml:space="preserve"> roku,  oraz </w:t>
      </w:r>
      <w:r>
        <w:rPr>
          <w:color w:val="111111"/>
          <w:sz w:val="24"/>
          <w:szCs w:val="24"/>
        </w:rPr>
        <w:t>że nie ma</w:t>
      </w:r>
      <w:r w:rsidRPr="0051045B">
        <w:rPr>
          <w:color w:val="111111"/>
          <w:sz w:val="24"/>
          <w:szCs w:val="24"/>
        </w:rPr>
        <w:t xml:space="preserve"> żadnych przeciwwskazań zdrowotnych do udziału  w  powyższych zawodach sportowych. </w:t>
      </w:r>
      <w:r>
        <w:rPr>
          <w:iCs/>
          <w:color w:val="000000"/>
          <w:sz w:val="24"/>
          <w:szCs w:val="24"/>
        </w:rPr>
        <w:br/>
        <w:t xml:space="preserve">        </w:t>
      </w:r>
      <w:r w:rsidRPr="0051045B">
        <w:rPr>
          <w:color w:val="111111"/>
          <w:sz w:val="24"/>
          <w:szCs w:val="24"/>
        </w:rPr>
        <w:t>Oświadczam, że zapoznałem/</w:t>
      </w:r>
      <w:proofErr w:type="spellStart"/>
      <w:r w:rsidRPr="0051045B">
        <w:rPr>
          <w:color w:val="111111"/>
          <w:sz w:val="24"/>
          <w:szCs w:val="24"/>
        </w:rPr>
        <w:t>am</w:t>
      </w:r>
      <w:proofErr w:type="spellEnd"/>
      <w:r w:rsidRPr="0051045B">
        <w:rPr>
          <w:color w:val="111111"/>
          <w:sz w:val="24"/>
          <w:szCs w:val="24"/>
        </w:rPr>
        <w:t xml:space="preserve"> się z regulaminem , w pełni go akceptuję  i zobowiązuję do jego przestrzegania.</w:t>
      </w:r>
      <w:r>
        <w:rPr>
          <w:color w:val="000000"/>
          <w:sz w:val="24"/>
          <w:szCs w:val="24"/>
        </w:rPr>
        <w:br/>
        <w:t xml:space="preserve">        </w:t>
      </w:r>
      <w:r w:rsidRPr="0051045B">
        <w:rPr>
          <w:iCs/>
          <w:color w:val="000000"/>
          <w:sz w:val="24"/>
          <w:szCs w:val="24"/>
        </w:rPr>
        <w:t>Wyrażam zgodę na przetwarzanie moich danych osobowych dla potrzeb realizacji procesu rejestracji, prezentacji wyników biegu oraz przetwarzania ich przez organizatora zgodnie z ustawą z dnia 29 sierpnia 1997r. o ochronie danych osobowych.</w:t>
      </w:r>
    </w:p>
    <w:p w:rsidR="006D3EF6" w:rsidRPr="0051045B" w:rsidRDefault="006D3EF6" w:rsidP="006D3EF6">
      <w:pPr>
        <w:rPr>
          <w:sz w:val="24"/>
          <w:szCs w:val="24"/>
        </w:rPr>
      </w:pP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</w:r>
      <w:r w:rsidRPr="0051045B">
        <w:rPr>
          <w:sz w:val="24"/>
          <w:szCs w:val="24"/>
        </w:rPr>
        <w:tab/>
        <w:t xml:space="preserve"> </w:t>
      </w:r>
      <w:r w:rsidRPr="0051045B">
        <w:rPr>
          <w:sz w:val="24"/>
          <w:szCs w:val="24"/>
        </w:rPr>
        <w:tab/>
      </w:r>
      <w:r w:rsidR="000555C0">
        <w:rPr>
          <w:sz w:val="24"/>
          <w:szCs w:val="24"/>
        </w:rPr>
        <w:t xml:space="preserve">        </w:t>
      </w:r>
      <w:r w:rsidRPr="0051045B">
        <w:rPr>
          <w:sz w:val="24"/>
          <w:szCs w:val="24"/>
        </w:rPr>
        <w:t>…………………………………</w:t>
      </w:r>
    </w:p>
    <w:p w:rsidR="00CB6E03" w:rsidRDefault="006D3EF6" w:rsidP="006D3EF6">
      <w:r w:rsidRPr="005104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1045B">
        <w:rPr>
          <w:sz w:val="24"/>
          <w:szCs w:val="24"/>
        </w:rPr>
        <w:t xml:space="preserve">    (podpis uczestnika</w:t>
      </w:r>
    </w:p>
    <w:sectPr w:rsidR="00CB6E03" w:rsidSect="007F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3EF6"/>
    <w:rsid w:val="00002251"/>
    <w:rsid w:val="00003375"/>
    <w:rsid w:val="00003629"/>
    <w:rsid w:val="00005311"/>
    <w:rsid w:val="0000762D"/>
    <w:rsid w:val="000100AE"/>
    <w:rsid w:val="00013BB5"/>
    <w:rsid w:val="00013D88"/>
    <w:rsid w:val="000163E7"/>
    <w:rsid w:val="00016517"/>
    <w:rsid w:val="00020846"/>
    <w:rsid w:val="00020E30"/>
    <w:rsid w:val="00026A31"/>
    <w:rsid w:val="00030A3D"/>
    <w:rsid w:val="00032DEC"/>
    <w:rsid w:val="0003455D"/>
    <w:rsid w:val="00035135"/>
    <w:rsid w:val="00037099"/>
    <w:rsid w:val="00041081"/>
    <w:rsid w:val="0004262F"/>
    <w:rsid w:val="00042A31"/>
    <w:rsid w:val="0004527E"/>
    <w:rsid w:val="00046A1E"/>
    <w:rsid w:val="00046E23"/>
    <w:rsid w:val="000537E8"/>
    <w:rsid w:val="00053A37"/>
    <w:rsid w:val="00054459"/>
    <w:rsid w:val="000546F7"/>
    <w:rsid w:val="000547E3"/>
    <w:rsid w:val="000555C0"/>
    <w:rsid w:val="0005604A"/>
    <w:rsid w:val="00067DD9"/>
    <w:rsid w:val="000710D0"/>
    <w:rsid w:val="000814B4"/>
    <w:rsid w:val="0008154A"/>
    <w:rsid w:val="000822E5"/>
    <w:rsid w:val="00085C26"/>
    <w:rsid w:val="000902D2"/>
    <w:rsid w:val="00091DF6"/>
    <w:rsid w:val="000A2B2D"/>
    <w:rsid w:val="000A2F2B"/>
    <w:rsid w:val="000A3CC9"/>
    <w:rsid w:val="000B1116"/>
    <w:rsid w:val="000B2162"/>
    <w:rsid w:val="000B3382"/>
    <w:rsid w:val="000C5275"/>
    <w:rsid w:val="000D0370"/>
    <w:rsid w:val="000D08F8"/>
    <w:rsid w:val="000D4164"/>
    <w:rsid w:val="000D6415"/>
    <w:rsid w:val="000E4CA8"/>
    <w:rsid w:val="000E7934"/>
    <w:rsid w:val="000F2753"/>
    <w:rsid w:val="00103135"/>
    <w:rsid w:val="00105CDD"/>
    <w:rsid w:val="00106BC6"/>
    <w:rsid w:val="00113FE0"/>
    <w:rsid w:val="00115CC1"/>
    <w:rsid w:val="001162A0"/>
    <w:rsid w:val="00117A25"/>
    <w:rsid w:val="00125409"/>
    <w:rsid w:val="00125503"/>
    <w:rsid w:val="001274B8"/>
    <w:rsid w:val="00127A81"/>
    <w:rsid w:val="00127E74"/>
    <w:rsid w:val="00131540"/>
    <w:rsid w:val="001329C4"/>
    <w:rsid w:val="00132E84"/>
    <w:rsid w:val="00134FF7"/>
    <w:rsid w:val="00140F04"/>
    <w:rsid w:val="00144B2E"/>
    <w:rsid w:val="00145804"/>
    <w:rsid w:val="00147BE5"/>
    <w:rsid w:val="00152A69"/>
    <w:rsid w:val="00152CAB"/>
    <w:rsid w:val="00153765"/>
    <w:rsid w:val="00156951"/>
    <w:rsid w:val="0015793C"/>
    <w:rsid w:val="0016406D"/>
    <w:rsid w:val="00164F26"/>
    <w:rsid w:val="00166FE0"/>
    <w:rsid w:val="00175245"/>
    <w:rsid w:val="001764FD"/>
    <w:rsid w:val="00180843"/>
    <w:rsid w:val="00183E5D"/>
    <w:rsid w:val="00184DE6"/>
    <w:rsid w:val="00185FE4"/>
    <w:rsid w:val="001900FA"/>
    <w:rsid w:val="00193250"/>
    <w:rsid w:val="00193CC7"/>
    <w:rsid w:val="00197506"/>
    <w:rsid w:val="001A0F6B"/>
    <w:rsid w:val="001A62E3"/>
    <w:rsid w:val="001A6539"/>
    <w:rsid w:val="001A734A"/>
    <w:rsid w:val="001A7400"/>
    <w:rsid w:val="001B4D25"/>
    <w:rsid w:val="001C20DE"/>
    <w:rsid w:val="001C2E21"/>
    <w:rsid w:val="001C7982"/>
    <w:rsid w:val="001C7E7C"/>
    <w:rsid w:val="001D1C00"/>
    <w:rsid w:val="001D1C2C"/>
    <w:rsid w:val="001D37E5"/>
    <w:rsid w:val="001D399E"/>
    <w:rsid w:val="001D3CF2"/>
    <w:rsid w:val="001E12F2"/>
    <w:rsid w:val="001E31B4"/>
    <w:rsid w:val="001F04BF"/>
    <w:rsid w:val="001F74BA"/>
    <w:rsid w:val="00200FED"/>
    <w:rsid w:val="00201078"/>
    <w:rsid w:val="00206559"/>
    <w:rsid w:val="00214346"/>
    <w:rsid w:val="002178E5"/>
    <w:rsid w:val="002229E4"/>
    <w:rsid w:val="00224A17"/>
    <w:rsid w:val="00226504"/>
    <w:rsid w:val="00226ECE"/>
    <w:rsid w:val="0023260C"/>
    <w:rsid w:val="00233069"/>
    <w:rsid w:val="00234289"/>
    <w:rsid w:val="002342F8"/>
    <w:rsid w:val="00235E51"/>
    <w:rsid w:val="002422E1"/>
    <w:rsid w:val="00242ABB"/>
    <w:rsid w:val="00243E99"/>
    <w:rsid w:val="00243F3D"/>
    <w:rsid w:val="002461AA"/>
    <w:rsid w:val="0025071E"/>
    <w:rsid w:val="00250A41"/>
    <w:rsid w:val="00250AFE"/>
    <w:rsid w:val="00254207"/>
    <w:rsid w:val="00254C8C"/>
    <w:rsid w:val="00256E92"/>
    <w:rsid w:val="002617AD"/>
    <w:rsid w:val="002619C7"/>
    <w:rsid w:val="00266EB0"/>
    <w:rsid w:val="00270738"/>
    <w:rsid w:val="002710EE"/>
    <w:rsid w:val="00275D54"/>
    <w:rsid w:val="002805D3"/>
    <w:rsid w:val="00284945"/>
    <w:rsid w:val="00287A2C"/>
    <w:rsid w:val="00291AAC"/>
    <w:rsid w:val="00292BB9"/>
    <w:rsid w:val="002938A1"/>
    <w:rsid w:val="00293B27"/>
    <w:rsid w:val="00297086"/>
    <w:rsid w:val="002971C4"/>
    <w:rsid w:val="002A0EC1"/>
    <w:rsid w:val="002A1C5C"/>
    <w:rsid w:val="002A7F1F"/>
    <w:rsid w:val="002B7301"/>
    <w:rsid w:val="002C36EC"/>
    <w:rsid w:val="002C6210"/>
    <w:rsid w:val="002C71A0"/>
    <w:rsid w:val="002C793F"/>
    <w:rsid w:val="002D38AE"/>
    <w:rsid w:val="002D6FC1"/>
    <w:rsid w:val="002E3157"/>
    <w:rsid w:val="002E5979"/>
    <w:rsid w:val="002E5D20"/>
    <w:rsid w:val="002F4084"/>
    <w:rsid w:val="003022B7"/>
    <w:rsid w:val="00302AD8"/>
    <w:rsid w:val="0030644A"/>
    <w:rsid w:val="00307782"/>
    <w:rsid w:val="00311CAC"/>
    <w:rsid w:val="00312173"/>
    <w:rsid w:val="003140CC"/>
    <w:rsid w:val="00316E3C"/>
    <w:rsid w:val="0032005C"/>
    <w:rsid w:val="00320713"/>
    <w:rsid w:val="0032184E"/>
    <w:rsid w:val="00321BDC"/>
    <w:rsid w:val="00322096"/>
    <w:rsid w:val="003221FE"/>
    <w:rsid w:val="00322B33"/>
    <w:rsid w:val="003273E8"/>
    <w:rsid w:val="003279AF"/>
    <w:rsid w:val="003330C9"/>
    <w:rsid w:val="00343BAF"/>
    <w:rsid w:val="003448E0"/>
    <w:rsid w:val="0034577E"/>
    <w:rsid w:val="00346CF3"/>
    <w:rsid w:val="00347B34"/>
    <w:rsid w:val="00354203"/>
    <w:rsid w:val="00354DB4"/>
    <w:rsid w:val="00355CF3"/>
    <w:rsid w:val="00356734"/>
    <w:rsid w:val="00357528"/>
    <w:rsid w:val="00357564"/>
    <w:rsid w:val="00357908"/>
    <w:rsid w:val="00360425"/>
    <w:rsid w:val="00360C0F"/>
    <w:rsid w:val="00361A17"/>
    <w:rsid w:val="003741DD"/>
    <w:rsid w:val="00374370"/>
    <w:rsid w:val="003802A3"/>
    <w:rsid w:val="00381478"/>
    <w:rsid w:val="0038380B"/>
    <w:rsid w:val="003839D8"/>
    <w:rsid w:val="00385722"/>
    <w:rsid w:val="00387690"/>
    <w:rsid w:val="003942D4"/>
    <w:rsid w:val="003960AF"/>
    <w:rsid w:val="003960BF"/>
    <w:rsid w:val="003A05D6"/>
    <w:rsid w:val="003A25FE"/>
    <w:rsid w:val="003A3713"/>
    <w:rsid w:val="003A47D1"/>
    <w:rsid w:val="003A7386"/>
    <w:rsid w:val="003A7C43"/>
    <w:rsid w:val="003B1084"/>
    <w:rsid w:val="003C28DE"/>
    <w:rsid w:val="003C72CC"/>
    <w:rsid w:val="003D21AD"/>
    <w:rsid w:val="003D2A47"/>
    <w:rsid w:val="003D4885"/>
    <w:rsid w:val="003D4D11"/>
    <w:rsid w:val="003D55FC"/>
    <w:rsid w:val="003E1381"/>
    <w:rsid w:val="003E1DED"/>
    <w:rsid w:val="003E3DB5"/>
    <w:rsid w:val="003E4208"/>
    <w:rsid w:val="003E6628"/>
    <w:rsid w:val="003F48A9"/>
    <w:rsid w:val="003F4B7A"/>
    <w:rsid w:val="003F52F9"/>
    <w:rsid w:val="003F72EB"/>
    <w:rsid w:val="00400E8D"/>
    <w:rsid w:val="004011A9"/>
    <w:rsid w:val="00407A1C"/>
    <w:rsid w:val="00410898"/>
    <w:rsid w:val="00410B1F"/>
    <w:rsid w:val="004136B7"/>
    <w:rsid w:val="00416C89"/>
    <w:rsid w:val="00420406"/>
    <w:rsid w:val="0042328E"/>
    <w:rsid w:val="00423EAD"/>
    <w:rsid w:val="00424BBA"/>
    <w:rsid w:val="00426DE1"/>
    <w:rsid w:val="00430B08"/>
    <w:rsid w:val="00430B2F"/>
    <w:rsid w:val="0043324A"/>
    <w:rsid w:val="00433383"/>
    <w:rsid w:val="00442998"/>
    <w:rsid w:val="00446633"/>
    <w:rsid w:val="00451652"/>
    <w:rsid w:val="00453AD7"/>
    <w:rsid w:val="00454D7B"/>
    <w:rsid w:val="00461FA7"/>
    <w:rsid w:val="00462349"/>
    <w:rsid w:val="00467E63"/>
    <w:rsid w:val="004713D8"/>
    <w:rsid w:val="004748A0"/>
    <w:rsid w:val="00474C2D"/>
    <w:rsid w:val="004828B0"/>
    <w:rsid w:val="00485949"/>
    <w:rsid w:val="00487EAE"/>
    <w:rsid w:val="0049041B"/>
    <w:rsid w:val="00495886"/>
    <w:rsid w:val="00496E90"/>
    <w:rsid w:val="004A3DCE"/>
    <w:rsid w:val="004A3F7C"/>
    <w:rsid w:val="004A5A5D"/>
    <w:rsid w:val="004A5EAF"/>
    <w:rsid w:val="004B6F1F"/>
    <w:rsid w:val="004C005B"/>
    <w:rsid w:val="004C0D40"/>
    <w:rsid w:val="004C3AA1"/>
    <w:rsid w:val="004C47F2"/>
    <w:rsid w:val="004C515B"/>
    <w:rsid w:val="004C5784"/>
    <w:rsid w:val="004D03EB"/>
    <w:rsid w:val="004D287B"/>
    <w:rsid w:val="004D4C91"/>
    <w:rsid w:val="004D523C"/>
    <w:rsid w:val="004D58A9"/>
    <w:rsid w:val="004D7FC2"/>
    <w:rsid w:val="004E162B"/>
    <w:rsid w:val="004E201A"/>
    <w:rsid w:val="004E2768"/>
    <w:rsid w:val="004E4C10"/>
    <w:rsid w:val="004E63ED"/>
    <w:rsid w:val="004E71E0"/>
    <w:rsid w:val="004F1E5F"/>
    <w:rsid w:val="004F3A47"/>
    <w:rsid w:val="004F5BF9"/>
    <w:rsid w:val="00503A13"/>
    <w:rsid w:val="00506C92"/>
    <w:rsid w:val="0051168D"/>
    <w:rsid w:val="00511816"/>
    <w:rsid w:val="00514008"/>
    <w:rsid w:val="0051415F"/>
    <w:rsid w:val="00520056"/>
    <w:rsid w:val="0052052D"/>
    <w:rsid w:val="005220BA"/>
    <w:rsid w:val="00526980"/>
    <w:rsid w:val="00527A0C"/>
    <w:rsid w:val="00530BAC"/>
    <w:rsid w:val="00537C8D"/>
    <w:rsid w:val="0055333A"/>
    <w:rsid w:val="00554DF0"/>
    <w:rsid w:val="005579D6"/>
    <w:rsid w:val="00557C9D"/>
    <w:rsid w:val="00571E57"/>
    <w:rsid w:val="005730ED"/>
    <w:rsid w:val="0057386B"/>
    <w:rsid w:val="005776EF"/>
    <w:rsid w:val="00586619"/>
    <w:rsid w:val="005903E3"/>
    <w:rsid w:val="005907C7"/>
    <w:rsid w:val="00590817"/>
    <w:rsid w:val="00590FBB"/>
    <w:rsid w:val="005967B7"/>
    <w:rsid w:val="0059754F"/>
    <w:rsid w:val="005A1387"/>
    <w:rsid w:val="005A358A"/>
    <w:rsid w:val="005A44CD"/>
    <w:rsid w:val="005A4C3E"/>
    <w:rsid w:val="005C22A1"/>
    <w:rsid w:val="005C4D33"/>
    <w:rsid w:val="005D6705"/>
    <w:rsid w:val="005E0805"/>
    <w:rsid w:val="005E3ED5"/>
    <w:rsid w:val="005E548F"/>
    <w:rsid w:val="005E5AEE"/>
    <w:rsid w:val="005E6F5C"/>
    <w:rsid w:val="005F1263"/>
    <w:rsid w:val="005F4262"/>
    <w:rsid w:val="005F4E62"/>
    <w:rsid w:val="005F5DA4"/>
    <w:rsid w:val="00600343"/>
    <w:rsid w:val="0060097F"/>
    <w:rsid w:val="00600A30"/>
    <w:rsid w:val="00603AF6"/>
    <w:rsid w:val="00603E92"/>
    <w:rsid w:val="006042EE"/>
    <w:rsid w:val="006053CD"/>
    <w:rsid w:val="00605826"/>
    <w:rsid w:val="00611C12"/>
    <w:rsid w:val="00614125"/>
    <w:rsid w:val="00614C08"/>
    <w:rsid w:val="006151D4"/>
    <w:rsid w:val="00616B76"/>
    <w:rsid w:val="006225CF"/>
    <w:rsid w:val="006230F0"/>
    <w:rsid w:val="00630041"/>
    <w:rsid w:val="0063337A"/>
    <w:rsid w:val="006416C1"/>
    <w:rsid w:val="00644D98"/>
    <w:rsid w:val="00645FDA"/>
    <w:rsid w:val="00651A75"/>
    <w:rsid w:val="00652E53"/>
    <w:rsid w:val="00653DC6"/>
    <w:rsid w:val="00654C3D"/>
    <w:rsid w:val="006551DB"/>
    <w:rsid w:val="0065623A"/>
    <w:rsid w:val="00656521"/>
    <w:rsid w:val="00660664"/>
    <w:rsid w:val="00663EEF"/>
    <w:rsid w:val="00666A1D"/>
    <w:rsid w:val="00673AD5"/>
    <w:rsid w:val="006746E0"/>
    <w:rsid w:val="00674B9B"/>
    <w:rsid w:val="00676522"/>
    <w:rsid w:val="00680B6B"/>
    <w:rsid w:val="006815FC"/>
    <w:rsid w:val="0068396B"/>
    <w:rsid w:val="00685F46"/>
    <w:rsid w:val="00685F6F"/>
    <w:rsid w:val="006905F5"/>
    <w:rsid w:val="006933E3"/>
    <w:rsid w:val="00694E82"/>
    <w:rsid w:val="006970F2"/>
    <w:rsid w:val="006A1009"/>
    <w:rsid w:val="006A1F9B"/>
    <w:rsid w:val="006A20BE"/>
    <w:rsid w:val="006B0BD3"/>
    <w:rsid w:val="006B474C"/>
    <w:rsid w:val="006B4C52"/>
    <w:rsid w:val="006C03E6"/>
    <w:rsid w:val="006C2647"/>
    <w:rsid w:val="006D0C8E"/>
    <w:rsid w:val="006D3EF6"/>
    <w:rsid w:val="006D5AA6"/>
    <w:rsid w:val="006D6F21"/>
    <w:rsid w:val="006E03F0"/>
    <w:rsid w:val="006E0AB7"/>
    <w:rsid w:val="006E36A5"/>
    <w:rsid w:val="006E6F6C"/>
    <w:rsid w:val="006F5ECE"/>
    <w:rsid w:val="00706EFA"/>
    <w:rsid w:val="00707E0B"/>
    <w:rsid w:val="00710234"/>
    <w:rsid w:val="00710757"/>
    <w:rsid w:val="00711D04"/>
    <w:rsid w:val="007134DF"/>
    <w:rsid w:val="00713F6D"/>
    <w:rsid w:val="007169A0"/>
    <w:rsid w:val="00717902"/>
    <w:rsid w:val="00717E3B"/>
    <w:rsid w:val="00724A01"/>
    <w:rsid w:val="007345EF"/>
    <w:rsid w:val="0074171A"/>
    <w:rsid w:val="00741FA2"/>
    <w:rsid w:val="00742469"/>
    <w:rsid w:val="00746ABA"/>
    <w:rsid w:val="007528DD"/>
    <w:rsid w:val="00764C36"/>
    <w:rsid w:val="0076569B"/>
    <w:rsid w:val="00765C9F"/>
    <w:rsid w:val="00766C2D"/>
    <w:rsid w:val="00770CDE"/>
    <w:rsid w:val="00771E70"/>
    <w:rsid w:val="007734AE"/>
    <w:rsid w:val="00774B8B"/>
    <w:rsid w:val="00776715"/>
    <w:rsid w:val="007804A7"/>
    <w:rsid w:val="0078529C"/>
    <w:rsid w:val="00785FB4"/>
    <w:rsid w:val="00786B27"/>
    <w:rsid w:val="00787C3E"/>
    <w:rsid w:val="00790C47"/>
    <w:rsid w:val="007910BD"/>
    <w:rsid w:val="00794F0E"/>
    <w:rsid w:val="00794F56"/>
    <w:rsid w:val="00796B54"/>
    <w:rsid w:val="0079753D"/>
    <w:rsid w:val="007A05A5"/>
    <w:rsid w:val="007A418F"/>
    <w:rsid w:val="007A43C5"/>
    <w:rsid w:val="007A4F1F"/>
    <w:rsid w:val="007A5AE2"/>
    <w:rsid w:val="007A5C68"/>
    <w:rsid w:val="007A69ED"/>
    <w:rsid w:val="007A6BAC"/>
    <w:rsid w:val="007B188E"/>
    <w:rsid w:val="007C5006"/>
    <w:rsid w:val="007C5AF6"/>
    <w:rsid w:val="007C6F52"/>
    <w:rsid w:val="007D10DE"/>
    <w:rsid w:val="007D337E"/>
    <w:rsid w:val="007E13DD"/>
    <w:rsid w:val="007E1E10"/>
    <w:rsid w:val="007E5C70"/>
    <w:rsid w:val="007F3391"/>
    <w:rsid w:val="007F3AEC"/>
    <w:rsid w:val="0080376A"/>
    <w:rsid w:val="00803FD6"/>
    <w:rsid w:val="008040D0"/>
    <w:rsid w:val="00804A50"/>
    <w:rsid w:val="00811988"/>
    <w:rsid w:val="00815203"/>
    <w:rsid w:val="0081725C"/>
    <w:rsid w:val="008222F5"/>
    <w:rsid w:val="008226DC"/>
    <w:rsid w:val="00833522"/>
    <w:rsid w:val="0083638D"/>
    <w:rsid w:val="00845002"/>
    <w:rsid w:val="008458A6"/>
    <w:rsid w:val="008465D6"/>
    <w:rsid w:val="00847681"/>
    <w:rsid w:val="00850BFF"/>
    <w:rsid w:val="008522C8"/>
    <w:rsid w:val="00852CC3"/>
    <w:rsid w:val="00852E58"/>
    <w:rsid w:val="00854F62"/>
    <w:rsid w:val="00856C4B"/>
    <w:rsid w:val="00857656"/>
    <w:rsid w:val="0086233C"/>
    <w:rsid w:val="00862492"/>
    <w:rsid w:val="008628CA"/>
    <w:rsid w:val="00865787"/>
    <w:rsid w:val="008663DB"/>
    <w:rsid w:val="00866582"/>
    <w:rsid w:val="008706DC"/>
    <w:rsid w:val="00870B71"/>
    <w:rsid w:val="0087129F"/>
    <w:rsid w:val="00873AED"/>
    <w:rsid w:val="00873B92"/>
    <w:rsid w:val="00874417"/>
    <w:rsid w:val="008803AC"/>
    <w:rsid w:val="00881031"/>
    <w:rsid w:val="0088221E"/>
    <w:rsid w:val="008841B6"/>
    <w:rsid w:val="008843B2"/>
    <w:rsid w:val="00892294"/>
    <w:rsid w:val="00894811"/>
    <w:rsid w:val="008A5D29"/>
    <w:rsid w:val="008B3C46"/>
    <w:rsid w:val="008B78F7"/>
    <w:rsid w:val="008C073F"/>
    <w:rsid w:val="008C22BC"/>
    <w:rsid w:val="008C2727"/>
    <w:rsid w:val="008C476B"/>
    <w:rsid w:val="008C6119"/>
    <w:rsid w:val="008D2CF6"/>
    <w:rsid w:val="008D65A8"/>
    <w:rsid w:val="008D6A74"/>
    <w:rsid w:val="008E31E1"/>
    <w:rsid w:val="008E51AE"/>
    <w:rsid w:val="008F6283"/>
    <w:rsid w:val="00903206"/>
    <w:rsid w:val="00903EA5"/>
    <w:rsid w:val="0090401B"/>
    <w:rsid w:val="00904BEB"/>
    <w:rsid w:val="0090578C"/>
    <w:rsid w:val="00907502"/>
    <w:rsid w:val="00917882"/>
    <w:rsid w:val="00925094"/>
    <w:rsid w:val="00930D18"/>
    <w:rsid w:val="00940F79"/>
    <w:rsid w:val="00942205"/>
    <w:rsid w:val="0094362B"/>
    <w:rsid w:val="00945CDA"/>
    <w:rsid w:val="00947613"/>
    <w:rsid w:val="009506D1"/>
    <w:rsid w:val="009514C4"/>
    <w:rsid w:val="009527B9"/>
    <w:rsid w:val="009529D9"/>
    <w:rsid w:val="00953318"/>
    <w:rsid w:val="009535BC"/>
    <w:rsid w:val="009537EA"/>
    <w:rsid w:val="00956494"/>
    <w:rsid w:val="00957175"/>
    <w:rsid w:val="00967D1A"/>
    <w:rsid w:val="00981C47"/>
    <w:rsid w:val="00984636"/>
    <w:rsid w:val="00986A18"/>
    <w:rsid w:val="009A3929"/>
    <w:rsid w:val="009A3EDA"/>
    <w:rsid w:val="009A6531"/>
    <w:rsid w:val="009B0C28"/>
    <w:rsid w:val="009B4C57"/>
    <w:rsid w:val="009B5773"/>
    <w:rsid w:val="009C12A0"/>
    <w:rsid w:val="009C1D1C"/>
    <w:rsid w:val="009C271A"/>
    <w:rsid w:val="009C28C1"/>
    <w:rsid w:val="009C2DBC"/>
    <w:rsid w:val="009C71EC"/>
    <w:rsid w:val="009D2686"/>
    <w:rsid w:val="009D4273"/>
    <w:rsid w:val="009D72A3"/>
    <w:rsid w:val="009E1158"/>
    <w:rsid w:val="009E1DBD"/>
    <w:rsid w:val="009E4157"/>
    <w:rsid w:val="009E4564"/>
    <w:rsid w:val="009E4A5C"/>
    <w:rsid w:val="009E6226"/>
    <w:rsid w:val="009F1B80"/>
    <w:rsid w:val="009F210C"/>
    <w:rsid w:val="009F2E13"/>
    <w:rsid w:val="009F382E"/>
    <w:rsid w:val="00A0007A"/>
    <w:rsid w:val="00A02B18"/>
    <w:rsid w:val="00A03BF5"/>
    <w:rsid w:val="00A0527A"/>
    <w:rsid w:val="00A06A0F"/>
    <w:rsid w:val="00A133C4"/>
    <w:rsid w:val="00A13AA1"/>
    <w:rsid w:val="00A22ED3"/>
    <w:rsid w:val="00A31CE1"/>
    <w:rsid w:val="00A326E2"/>
    <w:rsid w:val="00A34DA1"/>
    <w:rsid w:val="00A3566F"/>
    <w:rsid w:val="00A36205"/>
    <w:rsid w:val="00A3654F"/>
    <w:rsid w:val="00A404FC"/>
    <w:rsid w:val="00A41FAF"/>
    <w:rsid w:val="00A43B2F"/>
    <w:rsid w:val="00A456A5"/>
    <w:rsid w:val="00A549F9"/>
    <w:rsid w:val="00A560B0"/>
    <w:rsid w:val="00A622D2"/>
    <w:rsid w:val="00A640F2"/>
    <w:rsid w:val="00A64CBD"/>
    <w:rsid w:val="00A64E7C"/>
    <w:rsid w:val="00A64FBD"/>
    <w:rsid w:val="00A677BF"/>
    <w:rsid w:val="00A70120"/>
    <w:rsid w:val="00A72E61"/>
    <w:rsid w:val="00A74FC3"/>
    <w:rsid w:val="00A75FF8"/>
    <w:rsid w:val="00A77385"/>
    <w:rsid w:val="00A84739"/>
    <w:rsid w:val="00A8479B"/>
    <w:rsid w:val="00A91886"/>
    <w:rsid w:val="00A92CA4"/>
    <w:rsid w:val="00A9354E"/>
    <w:rsid w:val="00A96082"/>
    <w:rsid w:val="00A967C4"/>
    <w:rsid w:val="00A96FFF"/>
    <w:rsid w:val="00A97222"/>
    <w:rsid w:val="00AA3759"/>
    <w:rsid w:val="00AC0483"/>
    <w:rsid w:val="00AC07B8"/>
    <w:rsid w:val="00AC1310"/>
    <w:rsid w:val="00AC2BEB"/>
    <w:rsid w:val="00AC317C"/>
    <w:rsid w:val="00AC349D"/>
    <w:rsid w:val="00AC3B82"/>
    <w:rsid w:val="00AC4BAD"/>
    <w:rsid w:val="00AD24DC"/>
    <w:rsid w:val="00AD3643"/>
    <w:rsid w:val="00AD49DA"/>
    <w:rsid w:val="00AE1FA6"/>
    <w:rsid w:val="00AE2434"/>
    <w:rsid w:val="00AF09B1"/>
    <w:rsid w:val="00AF2858"/>
    <w:rsid w:val="00AF7283"/>
    <w:rsid w:val="00B00AB3"/>
    <w:rsid w:val="00B05569"/>
    <w:rsid w:val="00B14F35"/>
    <w:rsid w:val="00B1549E"/>
    <w:rsid w:val="00B2180B"/>
    <w:rsid w:val="00B222EB"/>
    <w:rsid w:val="00B2256C"/>
    <w:rsid w:val="00B22E88"/>
    <w:rsid w:val="00B2304F"/>
    <w:rsid w:val="00B235FB"/>
    <w:rsid w:val="00B2412E"/>
    <w:rsid w:val="00B25BBA"/>
    <w:rsid w:val="00B2634E"/>
    <w:rsid w:val="00B2748C"/>
    <w:rsid w:val="00B274AF"/>
    <w:rsid w:val="00B31F75"/>
    <w:rsid w:val="00B34DD6"/>
    <w:rsid w:val="00B352FD"/>
    <w:rsid w:val="00B365FC"/>
    <w:rsid w:val="00B36657"/>
    <w:rsid w:val="00B37183"/>
    <w:rsid w:val="00B40E9E"/>
    <w:rsid w:val="00B45E7A"/>
    <w:rsid w:val="00B51C24"/>
    <w:rsid w:val="00B5545B"/>
    <w:rsid w:val="00B56CC9"/>
    <w:rsid w:val="00B60120"/>
    <w:rsid w:val="00B64A6D"/>
    <w:rsid w:val="00B76C1C"/>
    <w:rsid w:val="00B82257"/>
    <w:rsid w:val="00B85D5B"/>
    <w:rsid w:val="00B87DC6"/>
    <w:rsid w:val="00B913AA"/>
    <w:rsid w:val="00B93A59"/>
    <w:rsid w:val="00B95E52"/>
    <w:rsid w:val="00BA0FD8"/>
    <w:rsid w:val="00BB31B5"/>
    <w:rsid w:val="00BB33F6"/>
    <w:rsid w:val="00BB672A"/>
    <w:rsid w:val="00BC35DF"/>
    <w:rsid w:val="00BC4D2A"/>
    <w:rsid w:val="00BC7E80"/>
    <w:rsid w:val="00BD0BF7"/>
    <w:rsid w:val="00BD1576"/>
    <w:rsid w:val="00BD44DB"/>
    <w:rsid w:val="00BD5EE0"/>
    <w:rsid w:val="00BD795E"/>
    <w:rsid w:val="00BD7A8F"/>
    <w:rsid w:val="00BE307C"/>
    <w:rsid w:val="00BE7C46"/>
    <w:rsid w:val="00BF089D"/>
    <w:rsid w:val="00BF2EBC"/>
    <w:rsid w:val="00BF2F82"/>
    <w:rsid w:val="00C00072"/>
    <w:rsid w:val="00C03C89"/>
    <w:rsid w:val="00C061BA"/>
    <w:rsid w:val="00C06D25"/>
    <w:rsid w:val="00C06E71"/>
    <w:rsid w:val="00C12776"/>
    <w:rsid w:val="00C14520"/>
    <w:rsid w:val="00C175A3"/>
    <w:rsid w:val="00C21ADF"/>
    <w:rsid w:val="00C21C42"/>
    <w:rsid w:val="00C26696"/>
    <w:rsid w:val="00C272E4"/>
    <w:rsid w:val="00C324AB"/>
    <w:rsid w:val="00C32571"/>
    <w:rsid w:val="00C33D65"/>
    <w:rsid w:val="00C361C6"/>
    <w:rsid w:val="00C37277"/>
    <w:rsid w:val="00C440CF"/>
    <w:rsid w:val="00C441D1"/>
    <w:rsid w:val="00C4593D"/>
    <w:rsid w:val="00C45A4D"/>
    <w:rsid w:val="00C53160"/>
    <w:rsid w:val="00C53BD4"/>
    <w:rsid w:val="00C54D3B"/>
    <w:rsid w:val="00C574FF"/>
    <w:rsid w:val="00C61140"/>
    <w:rsid w:val="00C6128E"/>
    <w:rsid w:val="00C6462B"/>
    <w:rsid w:val="00C66468"/>
    <w:rsid w:val="00C67078"/>
    <w:rsid w:val="00C73A51"/>
    <w:rsid w:val="00C73EEF"/>
    <w:rsid w:val="00C73F1E"/>
    <w:rsid w:val="00C754B4"/>
    <w:rsid w:val="00C754C0"/>
    <w:rsid w:val="00C77911"/>
    <w:rsid w:val="00C77C4A"/>
    <w:rsid w:val="00C815E0"/>
    <w:rsid w:val="00C9037C"/>
    <w:rsid w:val="00C921DC"/>
    <w:rsid w:val="00C923E2"/>
    <w:rsid w:val="00C96035"/>
    <w:rsid w:val="00C970D5"/>
    <w:rsid w:val="00CA090B"/>
    <w:rsid w:val="00CA15CA"/>
    <w:rsid w:val="00CA2607"/>
    <w:rsid w:val="00CA3EB8"/>
    <w:rsid w:val="00CB0541"/>
    <w:rsid w:val="00CB2698"/>
    <w:rsid w:val="00CB5884"/>
    <w:rsid w:val="00CB6E03"/>
    <w:rsid w:val="00CC0DB2"/>
    <w:rsid w:val="00CC1FE6"/>
    <w:rsid w:val="00CC278C"/>
    <w:rsid w:val="00CC33CC"/>
    <w:rsid w:val="00CC3D96"/>
    <w:rsid w:val="00CC483A"/>
    <w:rsid w:val="00CD3358"/>
    <w:rsid w:val="00CD69F7"/>
    <w:rsid w:val="00CD6D0A"/>
    <w:rsid w:val="00CE06A2"/>
    <w:rsid w:val="00CE0DDC"/>
    <w:rsid w:val="00CE22EF"/>
    <w:rsid w:val="00CF0E15"/>
    <w:rsid w:val="00CF2DCA"/>
    <w:rsid w:val="00D004B4"/>
    <w:rsid w:val="00D01206"/>
    <w:rsid w:val="00D02918"/>
    <w:rsid w:val="00D03A20"/>
    <w:rsid w:val="00D06413"/>
    <w:rsid w:val="00D06B64"/>
    <w:rsid w:val="00D115A9"/>
    <w:rsid w:val="00D1274D"/>
    <w:rsid w:val="00D142BA"/>
    <w:rsid w:val="00D170A2"/>
    <w:rsid w:val="00D214E4"/>
    <w:rsid w:val="00D23D4E"/>
    <w:rsid w:val="00D242BF"/>
    <w:rsid w:val="00D269B4"/>
    <w:rsid w:val="00D27B7A"/>
    <w:rsid w:val="00D32C08"/>
    <w:rsid w:val="00D33757"/>
    <w:rsid w:val="00D34980"/>
    <w:rsid w:val="00D35A2C"/>
    <w:rsid w:val="00D36F8E"/>
    <w:rsid w:val="00D442DA"/>
    <w:rsid w:val="00D4482F"/>
    <w:rsid w:val="00D47314"/>
    <w:rsid w:val="00D47A33"/>
    <w:rsid w:val="00D50A56"/>
    <w:rsid w:val="00D52518"/>
    <w:rsid w:val="00D52FB2"/>
    <w:rsid w:val="00D5339F"/>
    <w:rsid w:val="00D5761F"/>
    <w:rsid w:val="00D6742C"/>
    <w:rsid w:val="00D80623"/>
    <w:rsid w:val="00D83282"/>
    <w:rsid w:val="00D83C8A"/>
    <w:rsid w:val="00D85449"/>
    <w:rsid w:val="00D872BC"/>
    <w:rsid w:val="00D87974"/>
    <w:rsid w:val="00D906D8"/>
    <w:rsid w:val="00D90F8E"/>
    <w:rsid w:val="00D95EA2"/>
    <w:rsid w:val="00D96EC3"/>
    <w:rsid w:val="00D97421"/>
    <w:rsid w:val="00DA21D3"/>
    <w:rsid w:val="00DA2599"/>
    <w:rsid w:val="00DA4124"/>
    <w:rsid w:val="00DA7261"/>
    <w:rsid w:val="00DB2953"/>
    <w:rsid w:val="00DB2B60"/>
    <w:rsid w:val="00DB39C0"/>
    <w:rsid w:val="00DB772E"/>
    <w:rsid w:val="00DC03CB"/>
    <w:rsid w:val="00DC3257"/>
    <w:rsid w:val="00DC370C"/>
    <w:rsid w:val="00DD38F3"/>
    <w:rsid w:val="00DD5619"/>
    <w:rsid w:val="00DD561B"/>
    <w:rsid w:val="00DE3E9F"/>
    <w:rsid w:val="00DE7D50"/>
    <w:rsid w:val="00DF1B76"/>
    <w:rsid w:val="00DF2756"/>
    <w:rsid w:val="00DF2787"/>
    <w:rsid w:val="00DF557D"/>
    <w:rsid w:val="00DF7916"/>
    <w:rsid w:val="00E00670"/>
    <w:rsid w:val="00E00DDF"/>
    <w:rsid w:val="00E015E6"/>
    <w:rsid w:val="00E068D9"/>
    <w:rsid w:val="00E101D5"/>
    <w:rsid w:val="00E11140"/>
    <w:rsid w:val="00E11B79"/>
    <w:rsid w:val="00E1311F"/>
    <w:rsid w:val="00E14C17"/>
    <w:rsid w:val="00E168D8"/>
    <w:rsid w:val="00E23CCD"/>
    <w:rsid w:val="00E26E53"/>
    <w:rsid w:val="00E309CB"/>
    <w:rsid w:val="00E30CC4"/>
    <w:rsid w:val="00E31EA1"/>
    <w:rsid w:val="00E34D8F"/>
    <w:rsid w:val="00E35B0C"/>
    <w:rsid w:val="00E406B3"/>
    <w:rsid w:val="00E41CA3"/>
    <w:rsid w:val="00E42550"/>
    <w:rsid w:val="00E430EA"/>
    <w:rsid w:val="00E43A20"/>
    <w:rsid w:val="00E449FF"/>
    <w:rsid w:val="00E526C3"/>
    <w:rsid w:val="00E53427"/>
    <w:rsid w:val="00E5719C"/>
    <w:rsid w:val="00E61BFF"/>
    <w:rsid w:val="00E625D8"/>
    <w:rsid w:val="00E66C6C"/>
    <w:rsid w:val="00E66D4F"/>
    <w:rsid w:val="00E72BCF"/>
    <w:rsid w:val="00E73691"/>
    <w:rsid w:val="00E749D9"/>
    <w:rsid w:val="00E74F1D"/>
    <w:rsid w:val="00E75EDA"/>
    <w:rsid w:val="00E77AC7"/>
    <w:rsid w:val="00E81E95"/>
    <w:rsid w:val="00E84D60"/>
    <w:rsid w:val="00E87765"/>
    <w:rsid w:val="00E90DB8"/>
    <w:rsid w:val="00E915F9"/>
    <w:rsid w:val="00E92D63"/>
    <w:rsid w:val="00E9324A"/>
    <w:rsid w:val="00E959D2"/>
    <w:rsid w:val="00E96AF3"/>
    <w:rsid w:val="00EA01E6"/>
    <w:rsid w:val="00EA3F8B"/>
    <w:rsid w:val="00EA4ED2"/>
    <w:rsid w:val="00EA64D2"/>
    <w:rsid w:val="00EB4865"/>
    <w:rsid w:val="00EB6AFF"/>
    <w:rsid w:val="00EC2C37"/>
    <w:rsid w:val="00EC441D"/>
    <w:rsid w:val="00EC47D7"/>
    <w:rsid w:val="00ED0298"/>
    <w:rsid w:val="00ED1015"/>
    <w:rsid w:val="00ED36FD"/>
    <w:rsid w:val="00ED4102"/>
    <w:rsid w:val="00ED4489"/>
    <w:rsid w:val="00ED4787"/>
    <w:rsid w:val="00ED5B0B"/>
    <w:rsid w:val="00ED618A"/>
    <w:rsid w:val="00EE3A7E"/>
    <w:rsid w:val="00EE4F77"/>
    <w:rsid w:val="00EE52E5"/>
    <w:rsid w:val="00EF126D"/>
    <w:rsid w:val="00EF4371"/>
    <w:rsid w:val="00EF54C4"/>
    <w:rsid w:val="00F00484"/>
    <w:rsid w:val="00F004B2"/>
    <w:rsid w:val="00F0319A"/>
    <w:rsid w:val="00F04224"/>
    <w:rsid w:val="00F05AA8"/>
    <w:rsid w:val="00F14784"/>
    <w:rsid w:val="00F20E6B"/>
    <w:rsid w:val="00F21195"/>
    <w:rsid w:val="00F21BFE"/>
    <w:rsid w:val="00F22122"/>
    <w:rsid w:val="00F24DE6"/>
    <w:rsid w:val="00F27C9F"/>
    <w:rsid w:val="00F3354A"/>
    <w:rsid w:val="00F36F61"/>
    <w:rsid w:val="00F375DE"/>
    <w:rsid w:val="00F37ACA"/>
    <w:rsid w:val="00F416D2"/>
    <w:rsid w:val="00F427C7"/>
    <w:rsid w:val="00F43B13"/>
    <w:rsid w:val="00F500DD"/>
    <w:rsid w:val="00F5173A"/>
    <w:rsid w:val="00F559A9"/>
    <w:rsid w:val="00F561A9"/>
    <w:rsid w:val="00F61E13"/>
    <w:rsid w:val="00F6765A"/>
    <w:rsid w:val="00F71619"/>
    <w:rsid w:val="00F71654"/>
    <w:rsid w:val="00F733AB"/>
    <w:rsid w:val="00F747EF"/>
    <w:rsid w:val="00F81C5A"/>
    <w:rsid w:val="00F82F31"/>
    <w:rsid w:val="00F87C96"/>
    <w:rsid w:val="00F900E0"/>
    <w:rsid w:val="00F91552"/>
    <w:rsid w:val="00F94314"/>
    <w:rsid w:val="00F97782"/>
    <w:rsid w:val="00F97C82"/>
    <w:rsid w:val="00FA13B2"/>
    <w:rsid w:val="00FA4CC4"/>
    <w:rsid w:val="00FA6A97"/>
    <w:rsid w:val="00FC1334"/>
    <w:rsid w:val="00FD0313"/>
    <w:rsid w:val="00FD1332"/>
    <w:rsid w:val="00FD2B27"/>
    <w:rsid w:val="00FD68FA"/>
    <w:rsid w:val="00FE4D40"/>
    <w:rsid w:val="00FE6975"/>
    <w:rsid w:val="00FF1156"/>
    <w:rsid w:val="00FF283C"/>
    <w:rsid w:val="00FF3AD4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48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1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PCi</cp:lastModifiedBy>
  <cp:revision>9</cp:revision>
  <cp:lastPrinted>2017-11-15T12:30:00Z</cp:lastPrinted>
  <dcterms:created xsi:type="dcterms:W3CDTF">2017-11-06T12:13:00Z</dcterms:created>
  <dcterms:modified xsi:type="dcterms:W3CDTF">2018-01-01T12:57:00Z</dcterms:modified>
</cp:coreProperties>
</file>